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1F33" w14:textId="45B715D7" w:rsidR="00EE0F26" w:rsidRPr="00EE0F26" w:rsidRDefault="00EE0F26" w:rsidP="00EE0F26">
      <w:pPr>
        <w:jc w:val="center"/>
        <w:outlineLvl w:val="0"/>
        <w:rPr>
          <w:b/>
          <w:bCs/>
          <w:sz w:val="28"/>
          <w:szCs w:val="28"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>نــمــــــو</w:t>
      </w:r>
      <w:r w:rsidR="00431BB6">
        <w:rPr>
          <w:rFonts w:hint="cs"/>
          <w:b/>
          <w:bCs/>
          <w:sz w:val="28"/>
          <w:szCs w:val="28"/>
          <w:rtl/>
          <w:lang w:bidi="ar-JO"/>
        </w:rPr>
        <w:t xml:space="preserve">ذج تــحــلــيـــل مـحـتــــــوى </w:t>
      </w:r>
      <w:r w:rsidR="00C31328">
        <w:rPr>
          <w:rFonts w:hint="cs"/>
          <w:b/>
          <w:bCs/>
          <w:sz w:val="28"/>
          <w:szCs w:val="28"/>
          <w:rtl/>
          <w:lang w:bidi="ar-JO"/>
        </w:rPr>
        <w:t>2021/</w:t>
      </w:r>
      <w:r w:rsidR="00431BB6">
        <w:rPr>
          <w:rFonts w:hint="cs"/>
          <w:b/>
          <w:bCs/>
          <w:sz w:val="28"/>
          <w:szCs w:val="28"/>
          <w:rtl/>
          <w:lang w:bidi="ar-JO"/>
        </w:rPr>
        <w:t>2020</w:t>
      </w:r>
    </w:p>
    <w:p w14:paraId="62CAD48C" w14:textId="77777777" w:rsidR="00EE0F26" w:rsidRPr="00EE0F26" w:rsidRDefault="00EE0F26" w:rsidP="00431BB6">
      <w:pPr>
        <w:jc w:val="center"/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الــمـبــحــــــث : الرياضــــــــيات                                 </w:t>
      </w:r>
      <w:r w:rsidR="00431BB6">
        <w:rPr>
          <w:rFonts w:hint="cs"/>
          <w:b/>
          <w:bCs/>
          <w:sz w:val="28"/>
          <w:szCs w:val="28"/>
          <w:rtl/>
          <w:lang w:bidi="ar-JO"/>
        </w:rPr>
        <w:t>الفصل الدراسي: الأول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الـصــف : السابع الاساسي</w:t>
      </w:r>
    </w:p>
    <w:p w14:paraId="1A48E3B7" w14:textId="01734F9F" w:rsidR="00EE0F26" w:rsidRPr="00EE0F26" w:rsidRDefault="00830418" w:rsidP="0083041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5A7149">
        <w:rPr>
          <w:rFonts w:hint="cs"/>
          <w:b/>
          <w:bCs/>
          <w:sz w:val="28"/>
          <w:szCs w:val="28"/>
          <w:rtl/>
          <w:lang w:bidi="ar-JO"/>
        </w:rPr>
        <w:t>عنوان الوحدة : الأ</w:t>
      </w:r>
      <w:r w:rsidR="00EE0F26" w:rsidRPr="00EE0F26">
        <w:rPr>
          <w:rFonts w:hint="cs"/>
          <w:b/>
          <w:bCs/>
          <w:sz w:val="28"/>
          <w:szCs w:val="28"/>
          <w:rtl/>
          <w:lang w:bidi="ar-JO"/>
        </w:rPr>
        <w:t xml:space="preserve">عداد النسبية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="00EE0F26"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الصفحات : </w:t>
      </w:r>
      <w:r>
        <w:rPr>
          <w:rFonts w:hint="cs"/>
          <w:b/>
          <w:bCs/>
          <w:sz w:val="28"/>
          <w:szCs w:val="28"/>
          <w:rtl/>
          <w:lang w:bidi="ar-JO"/>
        </w:rPr>
        <w:t>34</w:t>
      </w:r>
      <w:r w:rsidR="00EE0F26" w:rsidRPr="00EE0F26">
        <w:rPr>
          <w:rFonts w:hint="cs"/>
          <w:b/>
          <w:bCs/>
          <w:sz w:val="28"/>
          <w:szCs w:val="28"/>
          <w:rtl/>
          <w:lang w:bidi="ar-JO"/>
        </w:rPr>
        <w:t xml:space="preserve"> صــفـحـــة</w:t>
      </w:r>
    </w:p>
    <w:p w14:paraId="7954A9AF" w14:textId="77777777" w:rsidR="00EE0F26" w:rsidRPr="00EE0F26" w:rsidRDefault="00EE0F26" w:rsidP="00EE0F26">
      <w:pPr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</w:t>
      </w:r>
    </w:p>
    <w:tbl>
      <w:tblPr>
        <w:bidiVisual/>
        <w:tblW w:w="1485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610"/>
        <w:gridCol w:w="2880"/>
        <w:gridCol w:w="2520"/>
        <w:gridCol w:w="2070"/>
        <w:gridCol w:w="2520"/>
      </w:tblGrid>
      <w:tr w:rsidR="0067723A" w:rsidRPr="00EE0F26" w14:paraId="1F1A19C4" w14:textId="77777777" w:rsidTr="00482DA1">
        <w:trPr>
          <w:trHeight w:val="462"/>
          <w:jc w:val="center"/>
        </w:trPr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3FFEA658" w14:textId="77777777" w:rsidR="00EE0F26" w:rsidRPr="00EE0F26" w:rsidRDefault="00EE0F26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7405CE8" w14:textId="5915B8D1" w:rsidR="00EE0F26" w:rsidRPr="00EE0F26" w:rsidRDefault="00E554C7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6B38E913" w14:textId="77777777" w:rsidR="00EE0F26" w:rsidRPr="00EE0F26" w:rsidRDefault="00EE0F26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15271F8" w14:textId="77777777" w:rsidR="00EE0F26" w:rsidRPr="00EE0F26" w:rsidRDefault="00EE0F26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F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74D0F4C7" w14:textId="77777777" w:rsidR="00EE0F26" w:rsidRDefault="00EE0F26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B4C5CA9" w14:textId="166834B4" w:rsidR="003229F1" w:rsidRPr="00EE0F26" w:rsidRDefault="003229F1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والقوانين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  <w:hideMark/>
          </w:tcPr>
          <w:p w14:paraId="5B8B7EA2" w14:textId="4DACDA67" w:rsidR="00EE0F26" w:rsidRPr="00EE0F26" w:rsidRDefault="00C31328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أفكار ونظريات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5AB051CC" w14:textId="6BFB0C48" w:rsidR="00EE0F26" w:rsidRPr="00EE0F26" w:rsidRDefault="00BF51F2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قيم واتجاهات ومهارات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393EE1CA" w14:textId="77777777" w:rsidR="00EE0F26" w:rsidRPr="00EE0F26" w:rsidRDefault="00EE0F26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1589334" w14:textId="77777777" w:rsidR="00EE0F26" w:rsidRDefault="00A60C9C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الأسئلة</w:t>
            </w:r>
          </w:p>
          <w:p w14:paraId="3C68E4B0" w14:textId="3BC0524D" w:rsidR="00A60C9C" w:rsidRPr="00EE0F26" w:rsidRDefault="00A60C9C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الأنشطة والتدريبات </w:t>
            </w:r>
          </w:p>
        </w:tc>
      </w:tr>
      <w:tr w:rsidR="00482DA1" w:rsidRPr="00EE0F26" w14:paraId="650EC731" w14:textId="77777777" w:rsidTr="00482DA1">
        <w:trPr>
          <w:trHeight w:val="7628"/>
          <w:jc w:val="center"/>
        </w:trPr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BF2C7A5" w14:textId="6F237674" w:rsidR="00EE0F26" w:rsidRPr="005373BF" w:rsidRDefault="00E554C7" w:rsidP="003229F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العدد النسبي</w:t>
            </w:r>
          </w:p>
          <w:p w14:paraId="3E843B06" w14:textId="72EF309E" w:rsidR="00E554C7" w:rsidRPr="005373BF" w:rsidRDefault="00E554C7" w:rsidP="003229F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القيمة المطلقة</w:t>
            </w:r>
          </w:p>
          <w:p w14:paraId="5D291BF3" w14:textId="2C515F58" w:rsidR="00E554C7" w:rsidRPr="005373BF" w:rsidRDefault="00E554C7" w:rsidP="003229F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الكسور العشرية</w:t>
            </w:r>
          </w:p>
          <w:p w14:paraId="48C38C95" w14:textId="3102891C" w:rsidR="00E554C7" w:rsidRPr="005373BF" w:rsidRDefault="00E554C7" w:rsidP="003229F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مقارنة الأعداد النسبية وترتيبها</w:t>
            </w:r>
          </w:p>
          <w:p w14:paraId="4952B6F0" w14:textId="23060FAF" w:rsidR="00E554C7" w:rsidRPr="005373BF" w:rsidRDefault="00E554C7" w:rsidP="003229F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جمع الأعداد النسبية وطرحها</w:t>
            </w:r>
          </w:p>
          <w:p w14:paraId="3A948032" w14:textId="66A25364" w:rsidR="00E554C7" w:rsidRPr="005373BF" w:rsidRDefault="00E554C7" w:rsidP="003229F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ضرب الأعداد النسبية وقسمتها</w:t>
            </w:r>
          </w:p>
          <w:p w14:paraId="7C661FB5" w14:textId="7878EDDF" w:rsidR="00E554C7" w:rsidRPr="005373BF" w:rsidRDefault="00E554C7" w:rsidP="003229F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خطة حل المسألة ( الحل العكسي )</w:t>
            </w:r>
          </w:p>
          <w:p w14:paraId="3BE1D03F" w14:textId="77777777" w:rsidR="00EE0F26" w:rsidRPr="005373BF" w:rsidRDefault="00EE0F26" w:rsidP="003229F1">
            <w:pPr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85D2A4" w14:textId="3676B1FF" w:rsidR="00EE0F26" w:rsidRPr="005373BF" w:rsidRDefault="003229F1" w:rsidP="003229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العدد النسبي</w:t>
            </w:r>
          </w:p>
          <w:p w14:paraId="0297425B" w14:textId="08358EC1" w:rsidR="003229F1" w:rsidRPr="005373BF" w:rsidRDefault="003229F1" w:rsidP="003229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العدد الصحيح</w:t>
            </w:r>
          </w:p>
          <w:p w14:paraId="09B226E8" w14:textId="6386DB73" w:rsidR="003229F1" w:rsidRPr="005373BF" w:rsidRDefault="003229F1" w:rsidP="003229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معكوس العدد النسبي (النظير الجمعي)</w:t>
            </w:r>
          </w:p>
          <w:p w14:paraId="479DB999" w14:textId="5D170A9C" w:rsidR="003229F1" w:rsidRPr="005373BF" w:rsidRDefault="003229F1" w:rsidP="003229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القيمة المطلقة للعدد النسبي</w:t>
            </w:r>
          </w:p>
          <w:p w14:paraId="68266E69" w14:textId="65B68121" w:rsidR="003229F1" w:rsidRPr="005373BF" w:rsidRDefault="003229F1" w:rsidP="003229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مقلوب العدد النسبي (النظير الضربي)</w:t>
            </w:r>
          </w:p>
          <w:p w14:paraId="2584CF31" w14:textId="7F6FAF70" w:rsidR="003229F1" w:rsidRPr="005373BF" w:rsidRDefault="003229F1" w:rsidP="003229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كسر عشري منتهي</w:t>
            </w:r>
          </w:p>
          <w:p w14:paraId="7AAA6879" w14:textId="52DA5806" w:rsidR="003229F1" w:rsidRPr="005373BF" w:rsidRDefault="003229F1" w:rsidP="003229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كسر عشري دوري</w:t>
            </w:r>
          </w:p>
          <w:p w14:paraId="1D6FD159" w14:textId="2C3F02FC" w:rsidR="003229F1" w:rsidRPr="005373BF" w:rsidRDefault="003229F1" w:rsidP="003229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مقارنة الأعداد النسبية</w:t>
            </w:r>
          </w:p>
          <w:p w14:paraId="086254EB" w14:textId="2BC56009" w:rsidR="003229F1" w:rsidRPr="005373BF" w:rsidRDefault="003229F1" w:rsidP="003229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ترتيب الأعداد النسبية</w:t>
            </w:r>
          </w:p>
          <w:p w14:paraId="4E020EE9" w14:textId="707678CC" w:rsidR="003229F1" w:rsidRPr="005373BF" w:rsidRDefault="003229F1" w:rsidP="003229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rtl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الحل العكسي</w:t>
            </w:r>
          </w:p>
          <w:p w14:paraId="37EECB46" w14:textId="77777777" w:rsidR="00EE0F26" w:rsidRPr="005373BF" w:rsidRDefault="00EE0F26" w:rsidP="003229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E6B7F5" w14:textId="77777777" w:rsidR="005A7149" w:rsidRPr="005373BF" w:rsidRDefault="003229F1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العدد النسبي هو العدد الذي يكتب بصورة </w:t>
            </w:r>
            <w:r w:rsidRPr="005373BF">
              <w:rPr>
                <w:rFonts w:ascii="Arial" w:hAnsi="Arial" w:cs="Arial"/>
                <w:b/>
                <w:bCs/>
                <w:lang w:bidi="ar-JO"/>
              </w:rPr>
              <w:t>a/b</w:t>
            </w: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حيث </w:t>
            </w:r>
            <w:r w:rsidRPr="005373BF">
              <w:rPr>
                <w:rFonts w:ascii="Arial" w:hAnsi="Arial" w:cs="Arial"/>
                <w:b/>
                <w:bCs/>
                <w:lang w:bidi="ar-JO"/>
              </w:rPr>
              <w:t>b≠0</w:t>
            </w:r>
          </w:p>
          <w:p w14:paraId="3EF51075" w14:textId="77777777" w:rsidR="003229F1" w:rsidRPr="005373BF" w:rsidRDefault="003229F1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- العدد النسبي وغير النسبي أعداد حقيقية</w:t>
            </w:r>
          </w:p>
          <w:p w14:paraId="44CE52A0" w14:textId="77777777" w:rsidR="003229F1" w:rsidRPr="005373BF" w:rsidRDefault="003229F1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- كل عدد صحيح هو عدد نسبي</w:t>
            </w:r>
          </w:p>
          <w:p w14:paraId="09CF1392" w14:textId="77777777" w:rsidR="003229F1" w:rsidRPr="005373BF" w:rsidRDefault="003229F1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- الكسور العادية والأعداد العشرية هي أعداد نسبية</w:t>
            </w:r>
          </w:p>
          <w:p w14:paraId="64429415" w14:textId="77777777" w:rsidR="003229F1" w:rsidRPr="005373BF" w:rsidRDefault="003229F1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- ناتج جمع العدد ومعكوسه يساوي صفر</w:t>
            </w:r>
          </w:p>
          <w:p w14:paraId="79A7BA84" w14:textId="77777777" w:rsidR="003229F1" w:rsidRPr="005373BF" w:rsidRDefault="003229F1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- ناتج ضرب العدد</w:t>
            </w:r>
            <w:r w:rsidR="00F64236"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في مقلوبه يساوي واحد</w:t>
            </w:r>
          </w:p>
          <w:p w14:paraId="51DC2FD9" w14:textId="77777777" w:rsidR="00F64236" w:rsidRPr="005373BF" w:rsidRDefault="00F64236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إذا كان عددان مختلفان في الإشارة العدد الموجب أكبر من العدد السالب </w:t>
            </w:r>
          </w:p>
          <w:p w14:paraId="3A53C5A1" w14:textId="77777777" w:rsidR="00F64236" w:rsidRPr="005373BF" w:rsidRDefault="00F64236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لترتيب أعداد نسبية تصاعدياً أو تنازلياً يجب أن تكون المقامات موحدة ويتم مقارنة البسط مع البسط والمقام يبقى كما هو </w:t>
            </w:r>
          </w:p>
          <w:p w14:paraId="5A4185D1" w14:textId="77777777" w:rsidR="00F64236" w:rsidRPr="005373BF" w:rsidRDefault="00F64236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- كل كسر عشري منتهٍ أو دوري يمثل عددا نسبياً</w:t>
            </w:r>
          </w:p>
          <w:p w14:paraId="0A5F8F87" w14:textId="482B5637" w:rsidR="00F64236" w:rsidRPr="005373BF" w:rsidRDefault="00F64236" w:rsidP="003229F1">
            <w:pPr>
              <w:rPr>
                <w:rFonts w:ascii="Arial" w:hAnsi="Arial" w:cs="Arial" w:hint="cs"/>
                <w:b/>
                <w:bCs/>
                <w:lang w:bidi="ar-JO"/>
              </w:rPr>
            </w:pPr>
            <w:r w:rsidRPr="005373BF">
              <w:rPr>
                <w:rFonts w:ascii="Arial" w:hAnsi="Arial" w:cs="Arial"/>
                <w:b/>
                <w:bCs/>
                <w:lang w:bidi="ar-JO"/>
              </w:rPr>
              <w:t>a – b = a + (-b)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25695CA" w14:textId="65CD3CD9" w:rsidR="00EE0F26" w:rsidRPr="00BF51F2" w:rsidRDefault="00BF51F2" w:rsidP="00BF51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="005373BF" w:rsidRPr="00BF51F2">
              <w:rPr>
                <w:rFonts w:ascii="Arial" w:hAnsi="Arial" w:cs="Arial" w:hint="cs"/>
                <w:b/>
                <w:bCs/>
                <w:rtl/>
              </w:rPr>
              <w:t>القيمة المطلقة هي البعد عن الصفر</w:t>
            </w:r>
          </w:p>
          <w:p w14:paraId="028FBE33" w14:textId="72BD23D6" w:rsidR="005373BF" w:rsidRPr="00BF51F2" w:rsidRDefault="005373BF" w:rsidP="00BF51F2">
            <w:pPr>
              <w:rPr>
                <w:rFonts w:ascii="Arial" w:hAnsi="Arial" w:cs="Arial"/>
                <w:b/>
                <w:bCs/>
              </w:rPr>
            </w:pPr>
            <w:r w:rsidRPr="00BF51F2">
              <w:rPr>
                <w:rFonts w:ascii="Arial" w:hAnsi="Arial" w:cs="Arial" w:hint="cs"/>
                <w:b/>
                <w:bCs/>
                <w:rtl/>
              </w:rPr>
              <w:t>- لتحويل كسر عشري عادي إلى كسر عشري إذا كان باقي القسمة الطويلة صفر يمثل كسر عشري منتهي</w:t>
            </w:r>
          </w:p>
          <w:p w14:paraId="4B8CC903" w14:textId="2B4BF9D7" w:rsidR="005373BF" w:rsidRPr="00BF51F2" w:rsidRDefault="005373BF" w:rsidP="00BF51F2">
            <w:pPr>
              <w:rPr>
                <w:rFonts w:ascii="Arial" w:hAnsi="Arial" w:cs="Arial"/>
                <w:b/>
                <w:bCs/>
              </w:rPr>
            </w:pPr>
            <w:r w:rsidRPr="00BF51F2">
              <w:rPr>
                <w:rFonts w:ascii="Arial" w:hAnsi="Arial" w:cs="Arial" w:hint="cs"/>
                <w:b/>
                <w:bCs/>
                <w:rtl/>
              </w:rPr>
              <w:t>- كل عدد طبيعي أو صحيح هو عدد نسبي والعكس غير صحيح</w:t>
            </w:r>
          </w:p>
          <w:p w14:paraId="1CBC89A5" w14:textId="7D9B41A6" w:rsidR="005373BF" w:rsidRPr="00BF51F2" w:rsidRDefault="00BF51F2" w:rsidP="00BF51F2">
            <w:pPr>
              <w:rPr>
                <w:rFonts w:ascii="Arial" w:hAnsi="Arial" w:cs="Arial"/>
                <w:b/>
                <w:bCs/>
                <w:rtl/>
              </w:rPr>
            </w:pPr>
            <w:r w:rsidRPr="00BF51F2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5373BF" w:rsidRPr="00BF51F2">
              <w:rPr>
                <w:rFonts w:ascii="Arial" w:hAnsi="Arial" w:cs="Arial" w:hint="cs"/>
                <w:b/>
                <w:bCs/>
                <w:rtl/>
              </w:rPr>
              <w:t xml:space="preserve">الكسر العشري الدوري نضع خط فوق الأرقام التي تتكرر على يمين الفاصلة العشرية </w:t>
            </w:r>
            <w:r>
              <w:rPr>
                <w:rFonts w:ascii="Arial" w:hAnsi="Arial" w:cs="Arial" w:hint="cs"/>
                <w:b/>
                <w:bCs/>
                <w:rtl/>
              </w:rPr>
              <w:t>من القسمة</w:t>
            </w:r>
          </w:p>
          <w:p w14:paraId="18BB228D" w14:textId="77777777" w:rsidR="00EE0F26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مجموع عددين صحيحين موجبين هو عدد موجب</w:t>
            </w:r>
          </w:p>
          <w:p w14:paraId="2829C7C3" w14:textId="77777777"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مجموع عددين صحيحين سالبين هو عدد سالب</w:t>
            </w:r>
          </w:p>
          <w:p w14:paraId="3D0B8DBF" w14:textId="77777777"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لجمع عددين مختلفين في الإشارة نأخذ الفرق المطلق بين العددين</w:t>
            </w:r>
          </w:p>
          <w:p w14:paraId="110F178A" w14:textId="77777777"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لضرب كسرين نضرب البسط في البسط والمقام في المقام</w:t>
            </w:r>
          </w:p>
          <w:p w14:paraId="7EBD6648" w14:textId="37BAE8F8" w:rsidR="00BF51F2" w:rsidRPr="005373BF" w:rsidRDefault="00BF51F2" w:rsidP="003229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لقسمة كسرين نضرب الكسر الأول في مقلوب الكسر الثاني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0AC5ED" w14:textId="1FF1637C" w:rsidR="00EE0F26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التمييز بين الأعداد النسبية وغير النسبية</w:t>
            </w:r>
          </w:p>
          <w:p w14:paraId="0A825209" w14:textId="0A5FEF6F"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تمثيل الأعداد النسبية على خط الأعداد</w:t>
            </w:r>
          </w:p>
          <w:p w14:paraId="1D713A43" w14:textId="34E1663F"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المقارنة بين الأعداد النسبية</w:t>
            </w:r>
          </w:p>
          <w:p w14:paraId="461C5654" w14:textId="32CDBA7A"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ترتيب الأعداد النسبية</w:t>
            </w:r>
          </w:p>
          <w:p w14:paraId="1977B36A" w14:textId="59F07192"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تحويل الكسور إلى أعداد عشرية منتهية ودورية</w:t>
            </w:r>
          </w:p>
          <w:p w14:paraId="7841D117" w14:textId="64D0EEF6"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كتابة الكسر الدوري على صورة عدد نسبي</w:t>
            </w:r>
          </w:p>
          <w:p w14:paraId="3E6C4C01" w14:textId="5434D999"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تطبيق العمليات الحسابية على الأعداد النسبية</w:t>
            </w:r>
          </w:p>
          <w:p w14:paraId="0A8CABA3" w14:textId="593B2E41"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حل المسائل على الحل العكسي</w:t>
            </w:r>
          </w:p>
          <w:p w14:paraId="4E6A6009" w14:textId="506064F0"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التعاون</w:t>
            </w:r>
          </w:p>
          <w:p w14:paraId="1D0D27CD" w14:textId="2360E186"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تنمية قدرة الطلبة على التفكير</w:t>
            </w:r>
            <w:r w:rsidR="006772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والاستنتاج</w:t>
            </w:r>
          </w:p>
          <w:p w14:paraId="73E6F1C2" w14:textId="145578BE"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تقدير دور العلماء الذين أسهموا في تقدم الرياضيات وبخاصة العلماء العرب المسلمين</w:t>
            </w:r>
          </w:p>
          <w:p w14:paraId="2A6EF322" w14:textId="7227A76B" w:rsidR="00BF51F2" w:rsidRPr="005373BF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إدراك دور الرياضيات في العلوم الأخرى</w:t>
            </w:r>
          </w:p>
          <w:p w14:paraId="0257F190" w14:textId="77777777" w:rsidR="00EE0F26" w:rsidRPr="005373BF" w:rsidRDefault="00EE0F26" w:rsidP="003229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082EED9" w14:textId="77777777" w:rsidR="00EE0F26" w:rsidRDefault="00A60C9C" w:rsidP="00A60C9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A60C9C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التدريبات الواردة في الدروس</w:t>
            </w:r>
          </w:p>
          <w:p w14:paraId="424FFF1B" w14:textId="77777777" w:rsidR="00A60C9C" w:rsidRDefault="00A60C9C" w:rsidP="00A60C9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الأسئلة والتمارين والمسائل الشاملة</w:t>
            </w:r>
          </w:p>
          <w:p w14:paraId="581395EC" w14:textId="77777777" w:rsidR="00A60C9C" w:rsidRDefault="00A60C9C" w:rsidP="00A60C9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أسئلة المراجعة وتكرار أفكارها مع تمارين ومسائل الدروس</w:t>
            </w:r>
          </w:p>
          <w:p w14:paraId="70EC0A65" w14:textId="77777777" w:rsidR="00A60C9C" w:rsidRDefault="00A60C9C" w:rsidP="00A60C9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التوازن في الأسئلة الموضوعية والمقالية</w:t>
            </w:r>
          </w:p>
          <w:p w14:paraId="762467D7" w14:textId="77777777" w:rsidR="00482DA1" w:rsidRDefault="00482DA1" w:rsidP="00A60C9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مشروع الوحدة</w:t>
            </w:r>
          </w:p>
          <w:p w14:paraId="4CE76B5E" w14:textId="54A5C286" w:rsidR="00482DA1" w:rsidRPr="00A60C9C" w:rsidRDefault="00482DA1" w:rsidP="00A60C9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(الأعداد النسبية في السوق)</w:t>
            </w:r>
          </w:p>
        </w:tc>
      </w:tr>
    </w:tbl>
    <w:p w14:paraId="02FC9F09" w14:textId="609766A4" w:rsidR="00794CF7" w:rsidRDefault="00050AE6" w:rsidP="00050AE6">
      <w:pPr>
        <w:rPr>
          <w:rtl/>
        </w:rPr>
      </w:pPr>
      <w:r>
        <w:t>Form#(QF71-1-47rev.a)</w:t>
      </w:r>
    </w:p>
    <w:p w14:paraId="400D078F" w14:textId="77777777" w:rsidR="00DC308B" w:rsidRPr="00EE0F26" w:rsidRDefault="00DC308B" w:rsidP="00DC308B">
      <w:pPr>
        <w:jc w:val="center"/>
        <w:outlineLvl w:val="0"/>
        <w:rPr>
          <w:b/>
          <w:bCs/>
          <w:sz w:val="28"/>
          <w:szCs w:val="28"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lastRenderedPageBreak/>
        <w:t>نــمــــــو</w:t>
      </w:r>
      <w:r>
        <w:rPr>
          <w:rFonts w:hint="cs"/>
          <w:b/>
          <w:bCs/>
          <w:sz w:val="28"/>
          <w:szCs w:val="28"/>
          <w:rtl/>
          <w:lang w:bidi="ar-JO"/>
        </w:rPr>
        <w:t>ذج تــحــلــيـــل مـحـتــــــوى 2021/2020</w:t>
      </w:r>
    </w:p>
    <w:p w14:paraId="4EE7D915" w14:textId="77777777" w:rsidR="00DC308B" w:rsidRPr="00EE0F26" w:rsidRDefault="00DC308B" w:rsidP="00DC308B">
      <w:pPr>
        <w:jc w:val="center"/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الــمـبــحــــــث : الرياضــــــــيات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الفصل الدراسي: الأول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الـصــف : السابع الاساسي</w:t>
      </w:r>
    </w:p>
    <w:p w14:paraId="7B7BAEDF" w14:textId="53241D62" w:rsidR="00430A6E" w:rsidRPr="00EE0F26" w:rsidRDefault="00DC308B" w:rsidP="00DC308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عنوان الوحدة : الأ</w:t>
      </w:r>
      <w:r w:rsidR="00CC4087">
        <w:rPr>
          <w:rFonts w:hint="cs"/>
          <w:b/>
          <w:bCs/>
          <w:sz w:val="28"/>
          <w:szCs w:val="28"/>
          <w:rtl/>
          <w:lang w:bidi="ar-JO"/>
        </w:rPr>
        <w:t>سس الصحيحة والمقادير الجبري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ة                                                       </w:t>
      </w:r>
      <w:r w:rsidR="00CC408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الصفحات : 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="00CC4087">
        <w:rPr>
          <w:rFonts w:hint="cs"/>
          <w:b/>
          <w:bCs/>
          <w:sz w:val="28"/>
          <w:szCs w:val="28"/>
          <w:rtl/>
          <w:lang w:bidi="ar-JO"/>
        </w:rPr>
        <w:t>2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صــفـحـــة</w:t>
      </w:r>
    </w:p>
    <w:p w14:paraId="52F0AB41" w14:textId="77777777" w:rsidR="00430A6E" w:rsidRPr="00EE0F26" w:rsidRDefault="00430A6E" w:rsidP="00430A6E">
      <w:pPr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</w:t>
      </w:r>
    </w:p>
    <w:tbl>
      <w:tblPr>
        <w:bidiVisual/>
        <w:tblW w:w="1503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610"/>
        <w:gridCol w:w="2880"/>
        <w:gridCol w:w="2520"/>
        <w:gridCol w:w="2708"/>
        <w:gridCol w:w="1972"/>
      </w:tblGrid>
      <w:tr w:rsidR="00DC308B" w:rsidRPr="00EE0F26" w14:paraId="68BF08DD" w14:textId="77777777" w:rsidTr="00663ADE">
        <w:trPr>
          <w:trHeight w:val="462"/>
          <w:jc w:val="center"/>
        </w:trPr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38E03C75" w14:textId="77777777"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16AB55D" w14:textId="0D7C2B46"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3CECF273" w14:textId="77777777"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9701838" w14:textId="691E0B01"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F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4ACAC54F" w14:textId="77777777" w:rsidR="00DC308B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7422E38" w14:textId="60004881"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والقوانين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  <w:hideMark/>
          </w:tcPr>
          <w:p w14:paraId="30F3EA4B" w14:textId="0DF55C0F"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أفكار ونظريات</w:t>
            </w:r>
          </w:p>
        </w:tc>
        <w:tc>
          <w:tcPr>
            <w:tcW w:w="27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1E685F36" w14:textId="699693AD"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قيم واتجاهات ومهارات</w:t>
            </w:r>
          </w:p>
        </w:tc>
        <w:tc>
          <w:tcPr>
            <w:tcW w:w="19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7C555D15" w14:textId="77777777"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1E0F592" w14:textId="77777777" w:rsidR="00DC308B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الأسئلة</w:t>
            </w:r>
          </w:p>
          <w:p w14:paraId="592E855C" w14:textId="5E39E77C"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الأنشطة والتدريبات </w:t>
            </w:r>
          </w:p>
        </w:tc>
      </w:tr>
      <w:tr w:rsidR="00430A6E" w:rsidRPr="00EE0F26" w14:paraId="58F383E2" w14:textId="77777777" w:rsidTr="00663ADE">
        <w:trPr>
          <w:trHeight w:val="7628"/>
          <w:jc w:val="center"/>
        </w:trPr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3BCBFF6" w14:textId="77777777" w:rsidR="00430A6E" w:rsidRPr="00DE7342" w:rsidRDefault="00DE7342" w:rsidP="00F9652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DE7342">
              <w:rPr>
                <w:rFonts w:hint="cs"/>
                <w:b/>
                <w:bCs/>
                <w:rtl/>
                <w:lang w:bidi="ar-JO"/>
              </w:rPr>
              <w:t>قوانين الأسس الصحيحة</w:t>
            </w:r>
          </w:p>
          <w:p w14:paraId="09DAF35A" w14:textId="77777777" w:rsidR="00DE7342" w:rsidRPr="00DE7342" w:rsidRDefault="00DE7342" w:rsidP="00F9652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DE7342">
              <w:rPr>
                <w:rFonts w:hint="cs"/>
                <w:b/>
                <w:bCs/>
                <w:rtl/>
                <w:lang w:bidi="ar-JO"/>
              </w:rPr>
              <w:t>أولويات العمليات الحسابية</w:t>
            </w:r>
          </w:p>
          <w:p w14:paraId="7C78C7A9" w14:textId="77777777" w:rsidR="00DE7342" w:rsidRPr="00DE7342" w:rsidRDefault="00DE7342" w:rsidP="00F9652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DE7342">
              <w:rPr>
                <w:rFonts w:hint="cs"/>
                <w:b/>
                <w:bCs/>
                <w:rtl/>
                <w:lang w:bidi="ar-JO"/>
              </w:rPr>
              <w:t>الحدود والمقادير الجبرية</w:t>
            </w:r>
          </w:p>
          <w:p w14:paraId="1D2B0639" w14:textId="77777777" w:rsidR="00DE7342" w:rsidRDefault="00DE7342" w:rsidP="00F9652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جمع المقادير الجبرية وطرحها</w:t>
            </w:r>
          </w:p>
          <w:p w14:paraId="2E0585FE" w14:textId="77777777" w:rsidR="00DE7342" w:rsidRDefault="00DE7342" w:rsidP="00F9652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ضرب المقادير الجبرية </w:t>
            </w:r>
          </w:p>
          <w:p w14:paraId="1FD43028" w14:textId="77777777" w:rsidR="00DE7342" w:rsidRDefault="00DE7342" w:rsidP="00F9652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خطة حل المسألة</w:t>
            </w:r>
          </w:p>
          <w:p w14:paraId="55A10821" w14:textId="22F1FDB4" w:rsidR="00DE7342" w:rsidRPr="00DE7342" w:rsidRDefault="00DE7342" w:rsidP="00DE7342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DE7342">
              <w:rPr>
                <w:rFonts w:hint="cs"/>
                <w:b/>
                <w:bCs/>
                <w:rtl/>
              </w:rPr>
              <w:t>(التخمين والتحقق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7F03D87" w14:textId="77777777" w:rsidR="00632E51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أسس</w:t>
            </w:r>
          </w:p>
          <w:p w14:paraId="4498EBD2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أساس</w:t>
            </w:r>
          </w:p>
          <w:p w14:paraId="07F4F862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أس</w:t>
            </w:r>
          </w:p>
          <w:p w14:paraId="330303E5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الصيغة الأسية للعدد</w:t>
            </w:r>
          </w:p>
          <w:p w14:paraId="54D008F7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الصيغة القياسية للعدد</w:t>
            </w:r>
          </w:p>
          <w:p w14:paraId="60D96BD4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الصيغة العلمية للعدد</w:t>
            </w:r>
          </w:p>
          <w:p w14:paraId="526D4DBC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أولويات العمليات الحسابية </w:t>
            </w:r>
          </w:p>
          <w:p w14:paraId="6FBA9CF2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متغير</w:t>
            </w:r>
          </w:p>
          <w:p w14:paraId="14FA5E48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حد جبري</w:t>
            </w:r>
          </w:p>
          <w:p w14:paraId="3BD8836C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معامل</w:t>
            </w:r>
          </w:p>
          <w:p w14:paraId="2F8E2E9A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حد ثابت</w:t>
            </w:r>
          </w:p>
          <w:p w14:paraId="6421C3A5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مقدار جبري</w:t>
            </w:r>
          </w:p>
          <w:p w14:paraId="18E7C253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حدود جبرية متشابهة</w:t>
            </w:r>
          </w:p>
          <w:p w14:paraId="11350599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خاصية التوزيع</w:t>
            </w:r>
          </w:p>
          <w:p w14:paraId="5221782A" w14:textId="77777777" w:rsid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أبسط صورة للمقدار الجبري</w:t>
            </w:r>
          </w:p>
          <w:p w14:paraId="12DC39AF" w14:textId="73C3911D" w:rsidR="004F49DF" w:rsidRPr="004F49DF" w:rsidRDefault="004F49DF" w:rsidP="004F4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تخمين وتحقق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E528A9" w14:textId="77777777" w:rsidR="00854317" w:rsidRDefault="00DE4F62" w:rsidP="00DE4F62">
            <w:pPr>
              <w:rPr>
                <w:rFonts w:ascii="Arial" w:hAnsi="Arial" w:cs="Arial"/>
                <w:b/>
                <w:bCs/>
                <w:rtl/>
              </w:rPr>
            </w:pPr>
            <w:r w:rsidRPr="00DE4F62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ضرب قوتين لهما الأساس نفسه نجمع الأسس</w:t>
            </w:r>
          </w:p>
          <w:p w14:paraId="3A94C971" w14:textId="77777777" w:rsidR="00DE4F62" w:rsidRDefault="00DE4F62" w:rsidP="00DE4F62">
            <w:pPr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DE4F62">
              <w:rPr>
                <w:rFonts w:ascii="Arial" w:hAnsi="Arial" w:cs="Arial"/>
                <w:b/>
                <w:bCs/>
                <w:vertAlign w:val="superscript"/>
              </w:rPr>
              <w:t>m</w:t>
            </w:r>
            <w:r>
              <w:rPr>
                <w:rFonts w:ascii="Arial" w:hAnsi="Arial" w:cs="Arial"/>
                <w:b/>
                <w:bCs/>
              </w:rPr>
              <w:t xml:space="preserve"> x a</w:t>
            </w:r>
            <w:r w:rsidRPr="00DE4F62">
              <w:rPr>
                <w:rFonts w:ascii="Arial" w:hAnsi="Arial" w:cs="Arial"/>
                <w:b/>
                <w:bCs/>
                <w:vertAlign w:val="superscript"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 = a</w:t>
            </w:r>
            <w:r w:rsidRPr="00DE4F62">
              <w:rPr>
                <w:rFonts w:ascii="Arial" w:hAnsi="Arial" w:cs="Arial"/>
                <w:b/>
                <w:bCs/>
                <w:vertAlign w:val="superscript"/>
              </w:rPr>
              <w:t>m+n</w:t>
            </w:r>
          </w:p>
          <w:p w14:paraId="5F15D399" w14:textId="77777777" w:rsidR="00F23B81" w:rsidRDefault="00F23B81" w:rsidP="00F23B81">
            <w:pPr>
              <w:rPr>
                <w:rFonts w:ascii="Arial" w:hAnsi="Arial" w:cs="Arial"/>
                <w:b/>
                <w:bCs/>
                <w:rtl/>
              </w:rPr>
            </w:pPr>
          </w:p>
          <w:p w14:paraId="728DD8F4" w14:textId="60029B89" w:rsidR="00F23B81" w:rsidRDefault="00F23B81" w:rsidP="00F23B81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F23B81">
              <w:rPr>
                <w:rFonts w:ascii="Arial" w:hAnsi="Arial" w:cs="Arial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قوة القوة </w:t>
            </w:r>
          </w:p>
          <w:p w14:paraId="2130EF76" w14:textId="77777777" w:rsidR="00F23B81" w:rsidRDefault="00F23B81" w:rsidP="00F23B81">
            <w:pPr>
              <w:rPr>
                <w:rFonts w:ascii="Arial" w:hAnsi="Arial" w:cs="Arial"/>
                <w:b/>
                <w:bCs/>
                <w:vertAlign w:val="superscript"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>(a</w:t>
            </w:r>
            <w:r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m</w:t>
            </w:r>
            <w:r>
              <w:rPr>
                <w:rFonts w:ascii="Arial" w:hAnsi="Arial" w:cs="Arial"/>
                <w:b/>
                <w:bCs/>
                <w:lang w:bidi="ar-JO"/>
              </w:rPr>
              <w:t>)</w:t>
            </w:r>
            <w:r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n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 = a</w:t>
            </w:r>
            <w:r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mxn</w:t>
            </w:r>
          </w:p>
          <w:p w14:paraId="3939230E" w14:textId="77777777" w:rsidR="00F23B81" w:rsidRDefault="00F23B81" w:rsidP="00F23B8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0BF3FF1" w14:textId="63546F27" w:rsidR="00F23B81" w:rsidRDefault="00F23B81" w:rsidP="00F23B8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23B81"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قوة حاصل الضرب</w:t>
            </w:r>
          </w:p>
          <w:p w14:paraId="3145F1A7" w14:textId="77777777" w:rsidR="00F23B81" w:rsidRDefault="00F23B81" w:rsidP="00F23B81">
            <w:pPr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>(ab)</w:t>
            </w:r>
            <w:r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n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 = a</w:t>
            </w:r>
            <w:r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n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 x b</w:t>
            </w:r>
            <w:r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n</w:t>
            </w:r>
          </w:p>
          <w:p w14:paraId="7C168E4B" w14:textId="77777777" w:rsidR="00F23B81" w:rsidRDefault="00F23B81" w:rsidP="00F23B8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0605A6D" w14:textId="77777777" w:rsidR="00F23B81" w:rsidRDefault="00F23B81" w:rsidP="00F23B8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23B81"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قسمة القوى</w:t>
            </w:r>
          </w:p>
          <w:p w14:paraId="23355922" w14:textId="77777777" w:rsidR="00F23B81" w:rsidRDefault="00BF2FA9" w:rsidP="00BF2FA9">
            <w:pPr>
              <w:rPr>
                <w:rFonts w:ascii="Arial" w:hAnsi="Arial" w:cs="Arial"/>
                <w:b/>
                <w:bCs/>
                <w:vertAlign w:val="superscript"/>
                <w:lang w:bidi="ar-JO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23B81">
              <w:rPr>
                <w:rFonts w:ascii="Arial" w:hAnsi="Arial" w:cs="Arial"/>
                <w:b/>
                <w:bCs/>
              </w:rPr>
              <w:t>a</w:t>
            </w:r>
            <w:r w:rsidR="00F23B81" w:rsidRPr="00F23B81">
              <w:rPr>
                <w:rFonts w:ascii="Arial" w:hAnsi="Arial" w:cs="Arial"/>
                <w:b/>
                <w:bCs/>
                <w:vertAlign w:val="superscript"/>
              </w:rPr>
              <w:t>n</w:t>
            </w:r>
            <w:r w:rsidR="00F23B81">
              <w:rPr>
                <w:rFonts w:ascii="Arial" w:hAnsi="Arial" w:cs="Arial"/>
                <w:b/>
                <w:bCs/>
              </w:rPr>
              <w:t xml:space="preserve"> = a </w:t>
            </w:r>
            <w:r w:rsidR="00F23B81" w:rsidRPr="00F23B81">
              <w:rPr>
                <w:rFonts w:ascii="Arial" w:hAnsi="Arial" w:cs="Arial"/>
                <w:b/>
                <w:bCs/>
                <w:vertAlign w:val="superscript"/>
              </w:rPr>
              <w:t>m-n</w:t>
            </w:r>
            <w:r w:rsidR="00F23B81">
              <w:rPr>
                <w:rFonts w:ascii="Arial" w:hAnsi="Arial" w:cs="Arial"/>
                <w:b/>
                <w:bCs/>
              </w:rPr>
              <w:t xml:space="preserve">  </w:t>
            </w:r>
            <w:r w:rsidR="00F23B81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÷ </w:t>
            </w:r>
            <w:r w:rsidR="00F23B81">
              <w:rPr>
                <w:rFonts w:ascii="Arial" w:hAnsi="Arial" w:cs="Arial"/>
                <w:b/>
                <w:bCs/>
                <w:lang w:bidi="ar-JO"/>
              </w:rPr>
              <w:t>a</w:t>
            </w:r>
            <w:r w:rsidR="00F23B81"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m</w:t>
            </w:r>
            <w:r>
              <w:rPr>
                <w:rFonts w:ascii="Arial" w:hAnsi="Arial" w:cs="Arial"/>
                <w:b/>
                <w:bCs/>
                <w:vertAlign w:val="superscript"/>
                <w:lang w:bidi="ar-JO"/>
              </w:rPr>
              <w:t xml:space="preserve"> </w:t>
            </w:r>
          </w:p>
          <w:p w14:paraId="6B1D67C6" w14:textId="1DEAD15F" w:rsidR="00BF2FA9" w:rsidRDefault="00BF2FA9" w:rsidP="00BF2FA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حيث </w:t>
            </w:r>
            <w:r w:rsidRPr="005373BF">
              <w:rPr>
                <w:rFonts w:ascii="Arial" w:hAnsi="Arial" w:cs="Arial"/>
                <w:b/>
                <w:bCs/>
                <w:lang w:bidi="ar-JO"/>
              </w:rPr>
              <w:t>b≠0</w:t>
            </w:r>
          </w:p>
          <w:p w14:paraId="546EF809" w14:textId="77777777" w:rsidR="00BF2FA9" w:rsidRPr="005373BF" w:rsidRDefault="00BF2FA9" w:rsidP="00BF2FA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E6D873E" w14:textId="77777777" w:rsidR="00BF2FA9" w:rsidRDefault="00BF2FA9" w:rsidP="00BF2FA9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BF2FA9"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الأس الصفري </w:t>
            </w:r>
            <w:r>
              <w:rPr>
                <w:rFonts w:ascii="Arial" w:hAnsi="Arial" w:cs="Arial"/>
                <w:b/>
                <w:bCs/>
                <w:lang w:bidi="ar-JO"/>
              </w:rPr>
              <w:t>a 0 = 1</w:t>
            </w:r>
          </w:p>
          <w:p w14:paraId="20C32F0F" w14:textId="77777777" w:rsidR="00BF2FA9" w:rsidRDefault="00BF2FA9" w:rsidP="00BF2FA9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14:paraId="3FAF191C" w14:textId="4F98D8AA" w:rsidR="00BF2FA9" w:rsidRPr="00BF2FA9" w:rsidRDefault="00BF2FA9" w:rsidP="00BF2FA9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BF2FA9"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BF2FA9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الأسس السالبة </w:t>
            </w:r>
          </w:p>
          <w:p w14:paraId="06204CBB" w14:textId="77777777" w:rsidR="00BF2FA9" w:rsidRDefault="00BF2FA9" w:rsidP="00BF2FA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 xml:space="preserve">  </w:t>
            </w:r>
            <w:r w:rsidR="00C61628">
              <w:rPr>
                <w:rFonts w:ascii="Arial" w:hAnsi="Arial" w:cs="Arial"/>
                <w:b/>
                <w:bCs/>
                <w:lang w:bidi="ar-JO"/>
              </w:rPr>
              <w:t xml:space="preserve">a </w:t>
            </w:r>
            <w:r w:rsidR="00C61628" w:rsidRPr="00C61628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-n</w:t>
            </w:r>
            <w:r w:rsidR="00C61628"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  <w:r w:rsidR="0094647F">
              <w:rPr>
                <w:rFonts w:ascii="Arial" w:hAnsi="Arial" w:cs="Arial" w:hint="cs"/>
                <w:b/>
                <w:bCs/>
                <w:rtl/>
                <w:lang w:bidi="ar-JO"/>
              </w:rPr>
              <w:t>=</w:t>
            </w:r>
            <w:r w:rsidR="00C61628"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  <w:r w:rsidR="00C61628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="00C61628">
              <w:rPr>
                <w:rFonts w:ascii="Arial" w:hAnsi="Arial" w:cs="Arial"/>
                <w:b/>
                <w:bCs/>
                <w:lang w:bidi="ar-JO"/>
              </w:rPr>
              <w:t xml:space="preserve">a </w:t>
            </w:r>
            <w:r w:rsidR="00C61628" w:rsidRPr="00C61628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n</w:t>
            </w:r>
            <w:r w:rsidR="00C61628"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  <w:r w:rsidR="0094647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÷ 1</w:t>
            </w:r>
            <w:r w:rsidR="00E16132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14:paraId="1CAC56A4" w14:textId="6CBAD48B" w:rsidR="00E16132" w:rsidRDefault="00E16132" w:rsidP="00E1613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 xml:space="preserve">  a </w:t>
            </w:r>
            <w:r w:rsidRPr="00C61628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n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=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a </w:t>
            </w:r>
            <w:r>
              <w:rPr>
                <w:rFonts w:ascii="Arial" w:hAnsi="Arial" w:cs="Arial"/>
                <w:b/>
                <w:bCs/>
                <w:vertAlign w:val="superscript"/>
                <w:lang w:bidi="ar-JO"/>
              </w:rPr>
              <w:t>-n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÷ 1 </w:t>
            </w:r>
          </w:p>
          <w:p w14:paraId="2D5BF3BE" w14:textId="00D761FE" w:rsidR="00E16132" w:rsidRPr="00E16132" w:rsidRDefault="00E16132" w:rsidP="00E1613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DDCC51" w14:textId="77777777" w:rsidR="00854317" w:rsidRDefault="00346913" w:rsidP="0034691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346913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المعادلة الأسية يجب أن يتساوى فيها الأساس</w:t>
            </w:r>
          </w:p>
          <w:p w14:paraId="5086FBD5" w14:textId="77777777" w:rsidR="00346913" w:rsidRDefault="00346913" w:rsidP="00346913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</w:rPr>
              <w:t xml:space="preserve"> (a</w:t>
            </w:r>
            <w:r w:rsidRPr="00346913">
              <w:rPr>
                <w:rFonts w:ascii="Arial" w:hAnsi="Arial" w:cs="Arial"/>
                <w:b/>
                <w:bCs/>
                <w:vertAlign w:val="superscript"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 = a</w:t>
            </w:r>
            <w:r w:rsidRPr="00346913">
              <w:rPr>
                <w:rFonts w:ascii="Arial" w:hAnsi="Arial" w:cs="Arial"/>
                <w:b/>
                <w:bCs/>
                <w:vertAlign w:val="superscript"/>
              </w:rPr>
              <w:t>m</w:t>
            </w:r>
            <w:r>
              <w:rPr>
                <w:rFonts w:ascii="Arial" w:hAnsi="Arial" w:cs="Arial"/>
                <w:b/>
                <w:bCs/>
              </w:rPr>
              <w:t xml:space="preserve"> )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فإن </w:t>
            </w:r>
            <w:r>
              <w:rPr>
                <w:rFonts w:ascii="Arial" w:hAnsi="Arial" w:cs="Arial"/>
                <w:b/>
                <w:bCs/>
                <w:lang w:bidi="ar-JO"/>
              </w:rPr>
              <w:t>n=m</w:t>
            </w:r>
            <w:r w:rsidR="00E6671D"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</w:p>
          <w:p w14:paraId="059958C2" w14:textId="77777777" w:rsidR="00E6671D" w:rsidRDefault="00E6671D" w:rsidP="00346913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الحد الجبري هو متغير أو أكثر مضروب في عدد</w:t>
            </w:r>
          </w:p>
          <w:p w14:paraId="443B824C" w14:textId="77777777" w:rsidR="00E6671D" w:rsidRDefault="00E6671D" w:rsidP="00346913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المقدار الجبري هو مجموعة من الحدود الجبرية والثابتة تفصل بينهم إشارات جمع أو طرح</w:t>
            </w:r>
          </w:p>
          <w:p w14:paraId="62F2F32F" w14:textId="77777777" w:rsidR="00E6671D" w:rsidRDefault="00E6671D" w:rsidP="00346913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الحدود الجبرية المتشابهة هي الحدود التي تحتوي على المتغيرات نفسها وبالأسس نفسها</w:t>
            </w:r>
          </w:p>
          <w:p w14:paraId="7313F02E" w14:textId="6CF3C735" w:rsidR="00E6671D" w:rsidRPr="00346913" w:rsidRDefault="00E6671D" w:rsidP="003469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لضرب حد جبري في مقدار جبري نضرب الحد الجبري في كل واحد من حدود المقدار الجبري</w:t>
            </w:r>
          </w:p>
        </w:tc>
        <w:tc>
          <w:tcPr>
            <w:tcW w:w="27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14289A" w14:textId="77777777" w:rsidR="00854317" w:rsidRDefault="008F2ACB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استخدام خواص </w:t>
            </w:r>
            <w:r w:rsidR="00DA12AD">
              <w:rPr>
                <w:rFonts w:ascii="Arial" w:hAnsi="Arial" w:cs="Arial" w:hint="cs"/>
                <w:b/>
                <w:bCs/>
                <w:rtl/>
              </w:rPr>
              <w:t>الأسس لتبسيط المسألة</w:t>
            </w:r>
          </w:p>
          <w:p w14:paraId="704F1F00" w14:textId="77777777"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إجراء العمليات الحسابية على الحدود والمقادير الجبرية وتبسيطها</w:t>
            </w:r>
          </w:p>
          <w:p w14:paraId="0241A7C1" w14:textId="77777777"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كتابة الأعداد الكلية والكسور العشرية بالصيغة الأسية والعلمية</w:t>
            </w:r>
          </w:p>
          <w:p w14:paraId="125D6F89" w14:textId="77777777"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حل المعادلات الأسية</w:t>
            </w:r>
          </w:p>
          <w:p w14:paraId="79402F3C" w14:textId="77777777"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تبسيط مقادير تتضمن الأسس باستخدام أولويات العمليات</w:t>
            </w:r>
          </w:p>
          <w:p w14:paraId="6BAEE101" w14:textId="77777777"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توظيف الأسس والمقادير الجبرية في حل مسائل حياتية</w:t>
            </w:r>
          </w:p>
          <w:p w14:paraId="23612C07" w14:textId="77777777"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ترجمة التعبير اللفظي إلى معادلة خطية</w:t>
            </w:r>
          </w:p>
          <w:p w14:paraId="1AB902DC" w14:textId="77777777"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تطبيق المعادلات الخطية لحل مسائل حياتية</w:t>
            </w:r>
          </w:p>
          <w:p w14:paraId="35E816B7" w14:textId="77777777" w:rsidR="00DA12AD" w:rsidRDefault="00DA12AD" w:rsidP="00DA12A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التعاون</w:t>
            </w:r>
          </w:p>
          <w:p w14:paraId="23BC2BAC" w14:textId="77777777" w:rsidR="00DA12AD" w:rsidRDefault="00DA12AD" w:rsidP="00DA12A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تنمية قدرة الطلبة على التفكير والاستنتاج</w:t>
            </w:r>
          </w:p>
          <w:p w14:paraId="04E41A03" w14:textId="77777777" w:rsidR="00DA12AD" w:rsidRDefault="00DA12AD" w:rsidP="00DA12A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تقدير دور العلماء الذين أسهموا في تقدم الرياضيات وبخاصة العلماء العرب المسلمين</w:t>
            </w:r>
          </w:p>
          <w:p w14:paraId="3DC6A53B" w14:textId="77777777" w:rsidR="00DA12AD" w:rsidRPr="005373BF" w:rsidRDefault="00DA12AD" w:rsidP="00DA12A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إدراك دور الرياضيات في العلوم الأخرى</w:t>
            </w:r>
          </w:p>
          <w:p w14:paraId="23579CB4" w14:textId="60339500" w:rsidR="00DA12AD" w:rsidRPr="00DE7342" w:rsidRDefault="00DA12AD" w:rsidP="009D4E1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7EE246" w14:textId="77777777" w:rsidR="00DA12AD" w:rsidRDefault="00DA12AD" w:rsidP="00DA12A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A60C9C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التدريبات الواردة في الدروس</w:t>
            </w:r>
          </w:p>
          <w:p w14:paraId="34BB5266" w14:textId="77777777" w:rsidR="00DA12AD" w:rsidRDefault="00DA12AD" w:rsidP="00DA12A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الأسئلة والتمارين والمسائل الشاملة</w:t>
            </w:r>
          </w:p>
          <w:p w14:paraId="1154EB06" w14:textId="77777777" w:rsidR="00DA12AD" w:rsidRDefault="00DA12AD" w:rsidP="00DA12A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أسئلة المراجعة وتكرار أفكارها مع تمارين ومسائل الدروس</w:t>
            </w:r>
          </w:p>
          <w:p w14:paraId="01C9021A" w14:textId="77777777" w:rsidR="00DA12AD" w:rsidRDefault="00DA12AD" w:rsidP="00DA12A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التوازن في الأسئلة الموضوعية والمقالية</w:t>
            </w:r>
          </w:p>
          <w:p w14:paraId="17624669" w14:textId="77777777" w:rsidR="00DA12AD" w:rsidRDefault="00DA12AD" w:rsidP="00DA12A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مشروع الوحدة</w:t>
            </w:r>
          </w:p>
          <w:p w14:paraId="2266B326" w14:textId="7E1FA37D" w:rsidR="00430A6E" w:rsidRPr="00DE7342" w:rsidRDefault="00DA12AD" w:rsidP="00854317">
            <w:pPr>
              <w:spacing w:line="360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(تصميم نموذج ساعة جدار)</w:t>
            </w:r>
          </w:p>
        </w:tc>
      </w:tr>
    </w:tbl>
    <w:p w14:paraId="11174F18" w14:textId="2CFD8F06" w:rsidR="00430A6E" w:rsidRDefault="005A2C04" w:rsidP="005A2C04">
      <w:pPr>
        <w:rPr>
          <w:rtl/>
        </w:rPr>
      </w:pPr>
      <w:r>
        <w:t>Form#(QF71-1-47rev.a)</w:t>
      </w:r>
    </w:p>
    <w:p w14:paraId="5A22980F" w14:textId="77777777" w:rsidR="00445678" w:rsidRPr="00EE0F26" w:rsidRDefault="00445678" w:rsidP="00445678">
      <w:pPr>
        <w:jc w:val="center"/>
        <w:outlineLvl w:val="0"/>
        <w:rPr>
          <w:b/>
          <w:bCs/>
          <w:sz w:val="28"/>
          <w:szCs w:val="28"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lastRenderedPageBreak/>
        <w:t>نــمــــــو</w:t>
      </w:r>
      <w:r>
        <w:rPr>
          <w:rFonts w:hint="cs"/>
          <w:b/>
          <w:bCs/>
          <w:sz w:val="28"/>
          <w:szCs w:val="28"/>
          <w:rtl/>
          <w:lang w:bidi="ar-JO"/>
        </w:rPr>
        <w:t>ذج تــحــلــيـــل مـحـتــــــوى 2021/2020</w:t>
      </w:r>
    </w:p>
    <w:p w14:paraId="7C305C00" w14:textId="77777777" w:rsidR="00445678" w:rsidRPr="00EE0F26" w:rsidRDefault="00445678" w:rsidP="00445678">
      <w:pPr>
        <w:jc w:val="center"/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الــمـبــحــــــث : الرياضــــــــيات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الفصل الدراسي: الأول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الـصــف : السابع الاساسي</w:t>
      </w:r>
    </w:p>
    <w:p w14:paraId="6646630F" w14:textId="62891DBF" w:rsidR="00445678" w:rsidRPr="00EE0F26" w:rsidRDefault="00445678" w:rsidP="0044567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عنوان الوحدة : ال</w:t>
      </w:r>
      <w:r w:rsidR="00405E3A">
        <w:rPr>
          <w:rFonts w:hint="cs"/>
          <w:b/>
          <w:bCs/>
          <w:sz w:val="28"/>
          <w:szCs w:val="28"/>
          <w:rtl/>
          <w:lang w:bidi="ar-JO"/>
        </w:rPr>
        <w:t>معادلات الخطي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ة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الصفحات : 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="00094E89">
        <w:rPr>
          <w:rFonts w:hint="cs"/>
          <w:b/>
          <w:bCs/>
          <w:sz w:val="28"/>
          <w:szCs w:val="28"/>
          <w:rtl/>
          <w:lang w:bidi="ar-JO"/>
        </w:rPr>
        <w:t>2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صــفـحـــة</w:t>
      </w:r>
    </w:p>
    <w:p w14:paraId="71006756" w14:textId="77777777" w:rsidR="00430A6E" w:rsidRPr="00EE0F26" w:rsidRDefault="00430A6E" w:rsidP="00430A6E">
      <w:pPr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</w:t>
      </w:r>
    </w:p>
    <w:tbl>
      <w:tblPr>
        <w:bidiVisual/>
        <w:tblW w:w="15120" w:type="dxa"/>
        <w:tblInd w:w="-4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610"/>
        <w:gridCol w:w="2880"/>
        <w:gridCol w:w="2520"/>
        <w:gridCol w:w="2070"/>
        <w:gridCol w:w="2700"/>
      </w:tblGrid>
      <w:tr w:rsidR="00445678" w:rsidRPr="00EE0F26" w14:paraId="4AEA4B60" w14:textId="77777777" w:rsidTr="00445678">
        <w:trPr>
          <w:trHeight w:val="462"/>
        </w:trPr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7BD40917" w14:textId="77777777"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928E206" w14:textId="106DA2E1"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1747F534" w14:textId="77777777"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3A0101C" w14:textId="3E967B52"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F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304E9D96" w14:textId="77777777" w:rsidR="00445678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70B4FBE" w14:textId="53003D7C"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والقوانين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  <w:hideMark/>
          </w:tcPr>
          <w:p w14:paraId="07FF118E" w14:textId="7E8ACA14"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أفكار ونظريات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4832B735" w14:textId="55482858"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قيم واتجاهات ومهارات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64AD9DCA" w14:textId="77777777"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38B4C42" w14:textId="77777777" w:rsidR="00445678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الأسئلة</w:t>
            </w:r>
          </w:p>
          <w:p w14:paraId="325390E4" w14:textId="41F9862C"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الأنشطة والتدريبات </w:t>
            </w:r>
          </w:p>
        </w:tc>
      </w:tr>
      <w:tr w:rsidR="00430A6E" w:rsidRPr="00EE0F26" w14:paraId="1908F173" w14:textId="77777777" w:rsidTr="00445678">
        <w:trPr>
          <w:trHeight w:val="7628"/>
        </w:trPr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AD8875" w14:textId="77777777" w:rsidR="00964A7A" w:rsidRPr="005D4126" w:rsidRDefault="00AA31C8" w:rsidP="00AA31C8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5D4126">
              <w:rPr>
                <w:rFonts w:hint="cs"/>
                <w:b/>
                <w:bCs/>
                <w:rtl/>
                <w:lang w:bidi="ar-JO"/>
              </w:rPr>
              <w:t>حل المعادلات</w:t>
            </w:r>
          </w:p>
          <w:p w14:paraId="193A8DEF" w14:textId="77777777" w:rsidR="00AA31C8" w:rsidRPr="005D4126" w:rsidRDefault="00AA31C8" w:rsidP="00AA31C8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5D4126">
              <w:rPr>
                <w:rFonts w:hint="cs"/>
                <w:b/>
                <w:bCs/>
                <w:rtl/>
                <w:lang w:bidi="ar-JO"/>
              </w:rPr>
              <w:t>الكسور العشرية الدورية</w:t>
            </w:r>
          </w:p>
          <w:p w14:paraId="7C8FCF79" w14:textId="77777777" w:rsidR="00AA31C8" w:rsidRPr="005D4126" w:rsidRDefault="00AA31C8" w:rsidP="00AA31C8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5D4126">
              <w:rPr>
                <w:rFonts w:hint="cs"/>
                <w:b/>
                <w:bCs/>
                <w:rtl/>
                <w:lang w:bidi="ar-JO"/>
              </w:rPr>
              <w:t>المتتاليات</w:t>
            </w:r>
          </w:p>
          <w:p w14:paraId="4EB50806" w14:textId="77777777" w:rsidR="00AA31C8" w:rsidRPr="005D4126" w:rsidRDefault="00AA31C8" w:rsidP="00AA31C8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5D4126">
              <w:rPr>
                <w:rFonts w:hint="cs"/>
                <w:b/>
                <w:bCs/>
                <w:rtl/>
                <w:lang w:bidi="ar-JO"/>
              </w:rPr>
              <w:t>الاقترانات</w:t>
            </w:r>
          </w:p>
          <w:p w14:paraId="044A29CC" w14:textId="1E673206" w:rsidR="00AA31C8" w:rsidRPr="005D4126" w:rsidRDefault="00AA31C8" w:rsidP="00AA31C8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5D4126">
              <w:rPr>
                <w:rFonts w:hint="cs"/>
                <w:b/>
                <w:bCs/>
                <w:rtl/>
                <w:lang w:bidi="ar-JO"/>
              </w:rPr>
              <w:t>تمثيل الاقتران الخطي بيانياً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A9A644" w14:textId="77777777" w:rsidR="00964A7A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معادلة خطية</w:t>
            </w:r>
          </w:p>
          <w:p w14:paraId="2E3BC578" w14:textId="77777777"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كسر عشري دوري</w:t>
            </w:r>
          </w:p>
          <w:p w14:paraId="578C0048" w14:textId="77777777"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عدد كسري</w:t>
            </w:r>
          </w:p>
          <w:p w14:paraId="4F49B9E8" w14:textId="77777777"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متتالية</w:t>
            </w:r>
          </w:p>
          <w:p w14:paraId="419466D6" w14:textId="77777777"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الحد</w:t>
            </w:r>
          </w:p>
          <w:p w14:paraId="04C03B18" w14:textId="77777777"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الحد العام</w:t>
            </w:r>
          </w:p>
          <w:p w14:paraId="12E388A7" w14:textId="77777777"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رتبة الحد</w:t>
            </w:r>
          </w:p>
          <w:p w14:paraId="3CC420A8" w14:textId="77777777"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الاقتران</w:t>
            </w:r>
          </w:p>
          <w:p w14:paraId="3E9EE4FA" w14:textId="77777777"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قاعدة الاقتران</w:t>
            </w:r>
          </w:p>
          <w:p w14:paraId="42DAA4A2" w14:textId="2642F215"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آلة الاقتران</w:t>
            </w:r>
          </w:p>
          <w:p w14:paraId="2C16B140" w14:textId="77777777"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مدخلات</w:t>
            </w:r>
          </w:p>
          <w:p w14:paraId="305DD88E" w14:textId="77777777"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مخرجات</w:t>
            </w:r>
          </w:p>
          <w:p w14:paraId="573FCEF6" w14:textId="77777777"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تمثيل الاقتران بيانياً</w:t>
            </w:r>
          </w:p>
          <w:p w14:paraId="311BBE2D" w14:textId="4DF9EB0B"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مخطط سهمي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38F20F" w14:textId="77777777" w:rsidR="00964A7A" w:rsidRDefault="005D4126" w:rsidP="005D412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الصورة العامة للمعادلة الخطية </w:t>
            </w:r>
          </w:p>
          <w:p w14:paraId="307705D6" w14:textId="77777777" w:rsidR="005D4126" w:rsidRDefault="005D4126" w:rsidP="005D4126">
            <w:pPr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>A x + b = 0</w:t>
            </w:r>
          </w:p>
          <w:p w14:paraId="4BB13ADA" w14:textId="77777777" w:rsidR="005D4126" w:rsidRDefault="005D4126" w:rsidP="005D412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7AF7E6D" w14:textId="77777777" w:rsidR="005D4126" w:rsidRDefault="005D4126" w:rsidP="005D412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الصورة العامة للاقتران</w:t>
            </w:r>
          </w:p>
          <w:p w14:paraId="175E1C68" w14:textId="21928D90" w:rsidR="005D4126" w:rsidRPr="005D4126" w:rsidRDefault="005D4126" w:rsidP="005D4126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 xml:space="preserve">Y = a x + b </w:t>
            </w:r>
            <w:r>
              <w:rPr>
                <w:rFonts w:ascii="Arial" w:hAnsi="Arial" w:cs="Arial"/>
                <w:b/>
                <w:bCs/>
                <w:lang w:bidi="ar-JO"/>
              </w:rPr>
              <w:br/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حيث </w:t>
            </w:r>
            <w:r>
              <w:rPr>
                <w:rFonts w:ascii="Arial" w:hAnsi="Arial" w:cs="Arial"/>
                <w:b/>
                <w:bCs/>
                <w:lang w:bidi="ar-JO"/>
              </w:rPr>
              <w:t>a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،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b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تنتمي للأعداد الحقيقية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BDF7E1C" w14:textId="77777777" w:rsidR="00964A7A" w:rsidRDefault="005D4126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استخدام خصائص المساواة لحل معادلة خطية</w:t>
            </w:r>
          </w:p>
          <w:p w14:paraId="117B99FC" w14:textId="77777777" w:rsidR="005D4126" w:rsidRDefault="005D4126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استخدام حل المعادلات وخصائص المساواة لكتابة أي كسر عشري دوري بصورة كسر عادي</w:t>
            </w:r>
          </w:p>
          <w:p w14:paraId="59DA1F43" w14:textId="77777777" w:rsidR="005D4126" w:rsidRDefault="005D4126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كتابة حدود المتتالية إذا عُلِمت القاعدة التي تربط كل حد في المتتالية بالحد الذي يليه</w:t>
            </w:r>
          </w:p>
          <w:p w14:paraId="11EEA4C9" w14:textId="2DB408AA" w:rsidR="005D4126" w:rsidRPr="005D4126" w:rsidRDefault="005D4126" w:rsidP="009D4E10">
            <w:pPr>
              <w:jc w:val="lowKashida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الاقتران علاقة تربط بين مسقط س (المجال، المدخلات)، ومسقط ص (المدى، المخرجات)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71ADA8D" w14:textId="77777777" w:rsidR="00B16A30" w:rsidRDefault="005D4126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حل المعادلات الخطية بمتغير واحد</w:t>
            </w:r>
          </w:p>
          <w:p w14:paraId="10BA680B" w14:textId="77777777" w:rsidR="005D4126" w:rsidRDefault="005D4126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تعيين الأزواج المرتبة على المستوى الإحداثي</w:t>
            </w:r>
          </w:p>
          <w:p w14:paraId="03A71EA9" w14:textId="77777777" w:rsidR="005D4126" w:rsidRDefault="005D4126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كتابة حدود متتالية خطية وإيجاد حدها العام </w:t>
            </w:r>
            <w:r w:rsidR="00887636">
              <w:rPr>
                <w:rFonts w:ascii="Arial" w:hAnsi="Arial" w:cs="Arial" w:hint="cs"/>
                <w:b/>
                <w:bCs/>
                <w:rtl/>
              </w:rPr>
              <w:t>الذي يعبر عن الاقترانات الخطية جبرياً وبالجداول وبيانياً</w:t>
            </w:r>
          </w:p>
          <w:p w14:paraId="166A1C11" w14:textId="77777777" w:rsidR="00887636" w:rsidRDefault="00887636" w:rsidP="0088763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التعاون</w:t>
            </w:r>
          </w:p>
          <w:p w14:paraId="7FC383B3" w14:textId="77777777" w:rsidR="00887636" w:rsidRDefault="00887636" w:rsidP="0088763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تنمية قدرة الطلبة على التفكير والاستنتاج</w:t>
            </w:r>
          </w:p>
          <w:p w14:paraId="0AA06DD4" w14:textId="77777777" w:rsidR="00887636" w:rsidRDefault="00887636" w:rsidP="0088763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تقدير دور العلماء الذين أسهموا في تقدم الرياضيات وبخاصة العلماء العرب المسلمين</w:t>
            </w:r>
          </w:p>
          <w:p w14:paraId="47A224F9" w14:textId="77777777" w:rsidR="00887636" w:rsidRPr="005373BF" w:rsidRDefault="00887636" w:rsidP="0088763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إدراك دور الرياضيات في العلوم الأخرى</w:t>
            </w:r>
          </w:p>
          <w:p w14:paraId="68354D5D" w14:textId="77777777" w:rsidR="00887636" w:rsidRDefault="00887636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التعامل مع الأشخاص وترك فرصة لهم هو ما يمكننا من إطلاق الأحكام عليهم بصورة أصح</w:t>
            </w:r>
          </w:p>
          <w:p w14:paraId="40DDF4AC" w14:textId="77777777" w:rsidR="00887636" w:rsidRDefault="00887636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(بيان الاقتران)</w:t>
            </w:r>
          </w:p>
          <w:p w14:paraId="1DBF0A0B" w14:textId="6EF3CC0F" w:rsidR="00887636" w:rsidRPr="005D4126" w:rsidRDefault="00887636" w:rsidP="009D4E10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الاقتران بالصاحب الجيد يساعد على الثبات على الدين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9C16BBF" w14:textId="77777777" w:rsidR="00887636" w:rsidRDefault="00887636" w:rsidP="0088763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A60C9C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التدريبات الواردة في الدروس</w:t>
            </w:r>
          </w:p>
          <w:p w14:paraId="2C4F4160" w14:textId="77777777" w:rsidR="00887636" w:rsidRDefault="00887636" w:rsidP="0088763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الأسئلة والتمارين والمسائل الشاملة</w:t>
            </w:r>
          </w:p>
          <w:p w14:paraId="778BC22F" w14:textId="77777777" w:rsidR="00887636" w:rsidRDefault="00887636" w:rsidP="0088763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أسئلة المراجعة وتكرار أفكارها مع تمارين ومسائل الدروس</w:t>
            </w:r>
          </w:p>
          <w:p w14:paraId="47A57BC3" w14:textId="77777777" w:rsidR="00887636" w:rsidRDefault="00887636" w:rsidP="0088763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التوازن في الأسئلة الموضوعية والمقالية</w:t>
            </w:r>
          </w:p>
          <w:p w14:paraId="3289B6E4" w14:textId="77777777" w:rsidR="00887636" w:rsidRDefault="00887636" w:rsidP="0088763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مشروع الوحدة</w:t>
            </w:r>
          </w:p>
          <w:p w14:paraId="25C1DB5B" w14:textId="217CFBF0" w:rsidR="00430A6E" w:rsidRPr="005D4126" w:rsidRDefault="00887636" w:rsidP="00854317">
            <w:pPr>
              <w:spacing w:line="360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(خدمة التوصيل)</w:t>
            </w:r>
          </w:p>
        </w:tc>
      </w:tr>
    </w:tbl>
    <w:p w14:paraId="072395E2" w14:textId="34B23AF5" w:rsidR="00430A6E" w:rsidRDefault="005A2C04" w:rsidP="005A2C04">
      <w:pPr>
        <w:rPr>
          <w:rtl/>
        </w:rPr>
      </w:pPr>
      <w:r>
        <w:t>Form#(QF71-1-47rev.a)</w:t>
      </w:r>
    </w:p>
    <w:p w14:paraId="49413FFB" w14:textId="77777777" w:rsidR="001D20B8" w:rsidRPr="00EE0F26" w:rsidRDefault="001D20B8" w:rsidP="001D20B8">
      <w:pPr>
        <w:jc w:val="center"/>
        <w:outlineLvl w:val="0"/>
        <w:rPr>
          <w:b/>
          <w:bCs/>
          <w:sz w:val="28"/>
          <w:szCs w:val="28"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lastRenderedPageBreak/>
        <w:t>نــمــــــو</w:t>
      </w:r>
      <w:r>
        <w:rPr>
          <w:rFonts w:hint="cs"/>
          <w:b/>
          <w:bCs/>
          <w:sz w:val="28"/>
          <w:szCs w:val="28"/>
          <w:rtl/>
          <w:lang w:bidi="ar-JO"/>
        </w:rPr>
        <w:t>ذج تــحــلــيـــل مـحـتــــــوى 2021/2020</w:t>
      </w:r>
    </w:p>
    <w:p w14:paraId="67404D95" w14:textId="77777777" w:rsidR="001D20B8" w:rsidRPr="00EE0F26" w:rsidRDefault="001D20B8" w:rsidP="001D20B8">
      <w:pPr>
        <w:jc w:val="center"/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الــمـبــحــــــث : الرياضــــــــيات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الفصل الدراسي: الأول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الـصــف : السابع الاساسي</w:t>
      </w:r>
    </w:p>
    <w:p w14:paraId="1077964B" w14:textId="788FEC6D" w:rsidR="00430A6E" w:rsidRPr="00EE0F26" w:rsidRDefault="001D20B8" w:rsidP="001D20B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عنوان الوحدة : </w:t>
      </w:r>
      <w:r w:rsidR="003F052D">
        <w:rPr>
          <w:rFonts w:hint="cs"/>
          <w:b/>
          <w:bCs/>
          <w:sz w:val="28"/>
          <w:szCs w:val="28"/>
          <w:rtl/>
          <w:lang w:bidi="ar-JO"/>
        </w:rPr>
        <w:t xml:space="preserve">الزوايا والمضلعات والتحويلات الهندسية 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="003F052D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الصفحات : 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="00AE5E25">
        <w:rPr>
          <w:rFonts w:hint="cs"/>
          <w:b/>
          <w:bCs/>
          <w:sz w:val="28"/>
          <w:szCs w:val="28"/>
          <w:rtl/>
          <w:lang w:bidi="ar-JO"/>
        </w:rPr>
        <w:t>5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صــفـحـــة</w:t>
      </w:r>
    </w:p>
    <w:p w14:paraId="56CD7EE8" w14:textId="77777777" w:rsidR="00430A6E" w:rsidRPr="00EE0F26" w:rsidRDefault="00430A6E" w:rsidP="00430A6E">
      <w:pPr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</w:t>
      </w:r>
    </w:p>
    <w:tbl>
      <w:tblPr>
        <w:bidiVisual/>
        <w:tblW w:w="15120" w:type="dxa"/>
        <w:tblInd w:w="-4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980"/>
        <w:gridCol w:w="2880"/>
        <w:gridCol w:w="2610"/>
        <w:gridCol w:w="2250"/>
        <w:gridCol w:w="2430"/>
      </w:tblGrid>
      <w:tr w:rsidR="001D20B8" w:rsidRPr="00EE0F26" w14:paraId="5BBAE752" w14:textId="77777777" w:rsidTr="004B6C6A">
        <w:trPr>
          <w:trHeight w:val="462"/>
        </w:trPr>
        <w:tc>
          <w:tcPr>
            <w:tcW w:w="29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6C4F6982" w14:textId="213C1F56" w:rsidR="001D20B8" w:rsidRPr="00EE0F26" w:rsidRDefault="001D20B8" w:rsidP="00C706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5D1F8A62" w14:textId="77777777"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8EDDA70" w14:textId="1E0CBB8D"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F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03CB8418" w14:textId="77777777" w:rsidR="001D20B8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B7849AC" w14:textId="31973867"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والقوانين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  <w:hideMark/>
          </w:tcPr>
          <w:p w14:paraId="30AF40F9" w14:textId="02ADD982"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أفكار ونظريات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4952C3B2" w14:textId="158C5726"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قيم واتجاهات ومهارات</w:t>
            </w: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1CBF555D" w14:textId="77777777"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33A9BEF" w14:textId="77777777" w:rsidR="001D20B8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الأسئلة</w:t>
            </w:r>
          </w:p>
          <w:p w14:paraId="010C9BA0" w14:textId="2A7D2725"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الأنشطة والتدريبات </w:t>
            </w:r>
          </w:p>
        </w:tc>
      </w:tr>
      <w:tr w:rsidR="00430A6E" w:rsidRPr="00EE0F26" w14:paraId="566E202C" w14:textId="77777777" w:rsidTr="004B6C6A">
        <w:trPr>
          <w:trHeight w:val="7628"/>
        </w:trPr>
        <w:tc>
          <w:tcPr>
            <w:tcW w:w="29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DBA597" w14:textId="77777777" w:rsidR="00207B70" w:rsidRPr="00E165F9" w:rsidRDefault="00207B70" w:rsidP="00207B7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E165F9">
              <w:rPr>
                <w:rFonts w:hint="cs"/>
                <w:b/>
                <w:bCs/>
                <w:rtl/>
              </w:rPr>
              <w:t>العلاقات بين الزوايا</w:t>
            </w:r>
          </w:p>
          <w:p w14:paraId="5685439B" w14:textId="77777777" w:rsidR="00207B70" w:rsidRPr="00E165F9" w:rsidRDefault="00207B70" w:rsidP="00207B7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E165F9">
              <w:rPr>
                <w:rFonts w:hint="cs"/>
                <w:b/>
                <w:bCs/>
                <w:rtl/>
              </w:rPr>
              <w:t>المستقيمات المتوازية والقاطع</w:t>
            </w:r>
          </w:p>
          <w:p w14:paraId="721D3799" w14:textId="77777777" w:rsidR="00207B70" w:rsidRPr="00E165F9" w:rsidRDefault="00207B70" w:rsidP="00207B7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E165F9">
              <w:rPr>
                <w:rFonts w:hint="cs"/>
                <w:b/>
                <w:bCs/>
                <w:rtl/>
              </w:rPr>
              <w:t>زوايا المثلث</w:t>
            </w:r>
          </w:p>
          <w:p w14:paraId="1FC776ED" w14:textId="77777777" w:rsidR="00207B70" w:rsidRPr="00E165F9" w:rsidRDefault="00207B70" w:rsidP="00207B7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E165F9">
              <w:rPr>
                <w:rFonts w:hint="cs"/>
                <w:b/>
                <w:bCs/>
                <w:rtl/>
              </w:rPr>
              <w:t>زوايا المضلع</w:t>
            </w:r>
          </w:p>
          <w:p w14:paraId="061FF325" w14:textId="77777777" w:rsidR="00207B70" w:rsidRPr="00E165F9" w:rsidRDefault="00207B70" w:rsidP="00207B7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E165F9">
              <w:rPr>
                <w:rFonts w:hint="cs"/>
                <w:b/>
                <w:bCs/>
                <w:rtl/>
              </w:rPr>
              <w:t>الانسحاب</w:t>
            </w:r>
          </w:p>
          <w:p w14:paraId="03410519" w14:textId="77777777" w:rsidR="00207B70" w:rsidRPr="00E165F9" w:rsidRDefault="00207B70" w:rsidP="00207B7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E165F9">
              <w:rPr>
                <w:rFonts w:hint="cs"/>
                <w:b/>
                <w:bCs/>
                <w:rtl/>
              </w:rPr>
              <w:t>الدوران</w:t>
            </w:r>
          </w:p>
          <w:p w14:paraId="0AF49291" w14:textId="2B7A012D" w:rsidR="00207B70" w:rsidRPr="00E165F9" w:rsidRDefault="00207B70" w:rsidP="00207B7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E165F9">
              <w:rPr>
                <w:rFonts w:hint="cs"/>
                <w:b/>
                <w:bCs/>
                <w:rtl/>
              </w:rPr>
              <w:t>معمل الحاسوب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B007C8" w14:textId="77777777" w:rsidR="009D4E10" w:rsidRPr="00E165F9" w:rsidRDefault="00207B70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165F9">
              <w:rPr>
                <w:rFonts w:ascii="Arial" w:hAnsi="Arial" w:cs="Arial" w:hint="cs"/>
                <w:b/>
                <w:bCs/>
                <w:rtl/>
              </w:rPr>
              <w:t>- الزاوية</w:t>
            </w:r>
          </w:p>
          <w:p w14:paraId="64E9F8B8" w14:textId="1C42EB4D" w:rsidR="00207B70" w:rsidRPr="00E165F9" w:rsidRDefault="00207B70" w:rsidP="009D4E10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E165F9"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="00E165F9"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 متقابلتان بالرأس</w:t>
            </w:r>
          </w:p>
          <w:p w14:paraId="1BCF97E5" w14:textId="77777777" w:rsidR="00E165F9" w:rsidRDefault="00E165F9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65F9">
              <w:rPr>
                <w:rFonts w:ascii="Arial" w:hAnsi="Arial" w:cs="Arial"/>
                <w:b/>
                <w:bCs/>
              </w:rPr>
              <w:t xml:space="preserve">- </w:t>
            </w:r>
            <w:r w:rsidR="00D27F7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D27F72"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</w:t>
            </w:r>
            <w:r w:rsidR="00D27F72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متجاورتان</w:t>
            </w:r>
          </w:p>
          <w:p w14:paraId="7642E0C0" w14:textId="77777777"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متتامتان</w:t>
            </w:r>
          </w:p>
          <w:p w14:paraId="145CA76C" w14:textId="77777777"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متكاملتان</w:t>
            </w:r>
          </w:p>
          <w:p w14:paraId="412EA9CE" w14:textId="1979BBAC"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قاطع</w:t>
            </w:r>
          </w:p>
          <w:p w14:paraId="11B36354" w14:textId="77777777" w:rsidR="00D27F72" w:rsidRDefault="00D27F72" w:rsidP="00D27F72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زاوية داخلية</w:t>
            </w:r>
          </w:p>
          <w:p w14:paraId="6E2161D7" w14:textId="68479503" w:rsidR="00D27F72" w:rsidRDefault="00D27F72" w:rsidP="00D27F72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زاوية خارجية</w:t>
            </w:r>
          </w:p>
          <w:p w14:paraId="638BC1C2" w14:textId="77777777"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متناظرتان</w:t>
            </w:r>
          </w:p>
          <w:p w14:paraId="7955425B" w14:textId="77777777"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متبادلتان</w:t>
            </w:r>
          </w:p>
          <w:p w14:paraId="304260F1" w14:textId="77777777"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متحالفتان</w:t>
            </w:r>
          </w:p>
          <w:p w14:paraId="14A075C1" w14:textId="77777777"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المضلع المنتظم</w:t>
            </w:r>
          </w:p>
          <w:p w14:paraId="4EF6B1AD" w14:textId="77777777"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الزاوية الخارجية للمضلع</w:t>
            </w:r>
          </w:p>
          <w:p w14:paraId="715043BE" w14:textId="77777777"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الانسحاب</w:t>
            </w:r>
          </w:p>
          <w:p w14:paraId="175189C9" w14:textId="77777777"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مقدار الانسحاب</w:t>
            </w:r>
          </w:p>
          <w:p w14:paraId="60F754A5" w14:textId="77777777"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الدوران</w:t>
            </w:r>
          </w:p>
          <w:p w14:paraId="530465D4" w14:textId="03E82A78" w:rsidR="00D27F72" w:rsidRPr="00E165F9" w:rsidRDefault="00D27F72" w:rsidP="009D4E10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مركز الدوران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AE65C9" w14:textId="77777777" w:rsidR="005A7149" w:rsidRPr="00C51447" w:rsidRDefault="00D27F72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="00AC7CA9"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الزوايا المتجاورة على خط مستقيم مجموع قياساتها = 180 ْ</w:t>
            </w:r>
          </w:p>
          <w:p w14:paraId="28A2C70C" w14:textId="77777777"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مجموع زوج من الزوايا المتتامة = 90 ْ</w:t>
            </w:r>
          </w:p>
          <w:p w14:paraId="0640D7FE" w14:textId="77777777"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مجموع زوج من الزوايا المتكاملة = 180 ْ</w:t>
            </w:r>
          </w:p>
          <w:p w14:paraId="7FFEEF93" w14:textId="3D9B638D"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الزوايا المتبادلة الناتجة من مستقيمين متوازيين يقطعهما مستقيم ثالث يسمى القاطع تكون متساوية في القياس</w:t>
            </w:r>
          </w:p>
          <w:p w14:paraId="0D46DCC9" w14:textId="0C993EAE" w:rsidR="00AC7CA9" w:rsidRPr="00C51447" w:rsidRDefault="00AC7CA9" w:rsidP="00AC7CA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الزوايا المتناظرة </w:t>
            </w: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الناتجة من مستقيمين متوازيين يقطعهما مستقيم ثالث يسمى القاطع تكون متساوية في القياس</w:t>
            </w:r>
          </w:p>
          <w:p w14:paraId="233E604A" w14:textId="77777777"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الزوايا المتحالفة </w:t>
            </w: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الناتجة من مستقيمين متوازيين يقطعهما مستقيم ثالث يسمى القاطع</w:t>
            </w: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مجموع قياسهما = 180 ْ</w:t>
            </w:r>
          </w:p>
          <w:p w14:paraId="75BF4748" w14:textId="7D6C44E1"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مجموع قياسات زوايا المثلث الداخلية = 180 ْ</w:t>
            </w:r>
          </w:p>
          <w:p w14:paraId="3AC88AEA" w14:textId="77777777" w:rsidR="00AC7CA9" w:rsidRPr="00C51447" w:rsidRDefault="00AC7CA9" w:rsidP="00D27F72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مجموع قياسات الزواية الداخلية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s </w:t>
            </w: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لمضلع هو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>s = (n-2)x180</w:t>
            </w:r>
          </w:p>
          <w:p w14:paraId="4032757F" w14:textId="77777777"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مجموع قياسات الزوايا الخارجة عن المثلث = 360 ْ</w:t>
            </w:r>
          </w:p>
          <w:p w14:paraId="373592D4" w14:textId="1BB16F2B" w:rsidR="00AC7CA9" w:rsidRPr="00C51447" w:rsidRDefault="00AC7CA9" w:rsidP="00156F1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قياس الزاوية الخارجية لمضلع </w:t>
            </w:r>
          </w:p>
          <w:p w14:paraId="010277E0" w14:textId="375B27E0" w:rsidR="00156F10" w:rsidRPr="00C51447" w:rsidRDefault="00156F10" w:rsidP="00156F10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>n</w:t>
            </w: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÷ 360ْ = </w:t>
            </w:r>
            <w:r w:rsidR="00287FEF" w:rsidRPr="00C51447">
              <w:rPr>
                <w:rFonts w:ascii="Arial" w:hAnsi="Arial" w:cs="Arial"/>
                <w:b/>
                <w:bCs/>
                <w:lang w:bidi="ar-JO"/>
              </w:rPr>
              <w:t>X</w:t>
            </w:r>
          </w:p>
          <w:p w14:paraId="3F159B3C" w14:textId="3AF124FD" w:rsidR="00D75E0C" w:rsidRPr="00C51447" w:rsidRDefault="00D75E0C" w:rsidP="00156F1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14:paraId="5024CFBB" w14:textId="2F422043" w:rsidR="00D75E0C" w:rsidRPr="00C51447" w:rsidRDefault="00D75E0C" w:rsidP="00156F1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14:paraId="16DC7053" w14:textId="77777777" w:rsidR="00D75E0C" w:rsidRPr="00C51447" w:rsidRDefault="00D75E0C" w:rsidP="00156F1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14:paraId="555CF6DA" w14:textId="77777777"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قياس الزاوية الداخلية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 x </w:t>
            </w: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لمضلع منتظم عدد أضلاعه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n </w:t>
            </w: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يساوي مجموع قياسات زواياه الداخلية </w:t>
            </w:r>
          </w:p>
          <w:p w14:paraId="25FB3DD0" w14:textId="77777777" w:rsidR="00AC7CA9" w:rsidRPr="00C51447" w:rsidRDefault="00AC7CA9" w:rsidP="00D27F72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X = </w:t>
            </w:r>
            <w:r w:rsidRPr="00C51447">
              <w:rPr>
                <w:rFonts w:ascii="Arial" w:hAnsi="Arial" w:cs="Arial"/>
                <w:b/>
                <w:bCs/>
                <w:u w:val="single"/>
                <w:lang w:bidi="ar-JO"/>
              </w:rPr>
              <w:t xml:space="preserve">(n-2) x 180 </w:t>
            </w:r>
          </w:p>
          <w:p w14:paraId="625316AB" w14:textId="77777777"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>n</w:t>
            </w:r>
            <w:r w:rsidRPr="00C51447">
              <w:rPr>
                <w:rFonts w:ascii="Arial" w:hAnsi="Arial" w:cs="Arial"/>
                <w:b/>
                <w:bCs/>
                <w:rtl/>
                <w:lang w:bidi="ar-JO"/>
              </w:rPr>
              <w:br/>
            </w:r>
            <w:r w:rsidR="00AC7CA9" w:rsidRPr="00C51447">
              <w:rPr>
                <w:rFonts w:ascii="Arial" w:hAnsi="Arial" w:cs="Arial"/>
                <w:b/>
                <w:bCs/>
                <w:lang w:bidi="ar-JO"/>
              </w:rPr>
              <w:t xml:space="preserve">     </w:t>
            </w:r>
          </w:p>
          <w:p w14:paraId="6C11AF1C" w14:textId="7388EBE6" w:rsidR="002B6F36" w:rsidRPr="00C51447" w:rsidRDefault="002B6F36" w:rsidP="002B6F36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-انسحاب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>(x,y) → (x+a,y+b)</w:t>
            </w: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14:paraId="1E86B249" w14:textId="77777777" w:rsidR="00AC7CA9" w:rsidRPr="00C51447" w:rsidRDefault="00AC7CA9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  </w:t>
            </w:r>
            <w:r w:rsidR="002B6F36"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حيث </w:t>
            </w:r>
            <w:r w:rsidR="002B6F36" w:rsidRPr="00C51447">
              <w:rPr>
                <w:rFonts w:ascii="Arial" w:hAnsi="Arial" w:cs="Arial"/>
                <w:b/>
                <w:bCs/>
                <w:lang w:bidi="ar-JO"/>
              </w:rPr>
              <w:t>a</w:t>
            </w:r>
            <w:r w:rsidR="002B6F36"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مقدار انسحاب أفقي و </w:t>
            </w:r>
            <w:r w:rsidR="002B6F36" w:rsidRPr="00C51447">
              <w:rPr>
                <w:rFonts w:ascii="Arial" w:hAnsi="Arial" w:cs="Arial"/>
                <w:b/>
                <w:bCs/>
                <w:lang w:bidi="ar-JO"/>
              </w:rPr>
              <w:t>b</w:t>
            </w:r>
            <w:r w:rsidR="002B6F36"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مقدار انسحاب رأسي</w:t>
            </w:r>
          </w:p>
          <w:p w14:paraId="2F7CBAE6" w14:textId="77777777"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AB26492" w14:textId="77777777"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قواعد الدوران عكس عقارب الساعة ومع عقارب الساعة</w:t>
            </w:r>
          </w:p>
          <w:p w14:paraId="17D35A20" w14:textId="77777777"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* دوران 90ْ</w:t>
            </w:r>
          </w:p>
          <w:p w14:paraId="7248F7E4" w14:textId="77777777"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عكس عقارب الساعة </w:t>
            </w:r>
          </w:p>
          <w:p w14:paraId="281E4C4B" w14:textId="77777777" w:rsidR="002B6F36" w:rsidRPr="00C51447" w:rsidRDefault="002B6F36" w:rsidP="002B6F36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(x,y) →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>( -y , x )</w:t>
            </w:r>
          </w:p>
          <w:p w14:paraId="278AA3F5" w14:textId="77777777"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مع عقارب الساعة</w:t>
            </w:r>
          </w:p>
          <w:p w14:paraId="74EE870A" w14:textId="6A7B7577" w:rsidR="002B6F36" w:rsidRPr="00C51447" w:rsidRDefault="002B6F36" w:rsidP="002B6F36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>(x,y) → (y , -x )</w:t>
            </w:r>
          </w:p>
          <w:p w14:paraId="148F2E61" w14:textId="77777777"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58DDF9F" w14:textId="77777777"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* دوران 180ْ</w:t>
            </w:r>
          </w:p>
          <w:p w14:paraId="21815FAA" w14:textId="77777777"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عكس عقارب الساعة </w:t>
            </w:r>
          </w:p>
          <w:p w14:paraId="7B3FBCF8" w14:textId="2B9A7FF6" w:rsidR="002B6F36" w:rsidRPr="00C51447" w:rsidRDefault="002B6F36" w:rsidP="002B6F36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>(x,y) → ( -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>x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 ,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>y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 )</w:t>
            </w:r>
          </w:p>
          <w:p w14:paraId="5741697B" w14:textId="77777777"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مع عقارب الساعة</w:t>
            </w:r>
          </w:p>
          <w:p w14:paraId="03788966" w14:textId="6654237B" w:rsidR="002B6F36" w:rsidRPr="00C51447" w:rsidRDefault="002B6F36" w:rsidP="002B6F36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>(x,y) → (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 -x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 , -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>y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 )</w:t>
            </w:r>
          </w:p>
          <w:p w14:paraId="423BCF3E" w14:textId="77777777"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3D8DEAA" w14:textId="72D3C5D8" w:rsidR="007F1380" w:rsidRPr="00C51447" w:rsidRDefault="007F1380" w:rsidP="007F138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* دوران </w:t>
            </w: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270ْ</w:t>
            </w:r>
          </w:p>
          <w:p w14:paraId="51E2EC2F" w14:textId="77777777" w:rsidR="007F1380" w:rsidRPr="00C51447" w:rsidRDefault="007F1380" w:rsidP="007F138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عكس عقارب الساعة </w:t>
            </w:r>
          </w:p>
          <w:p w14:paraId="098BAB68" w14:textId="6596AB56" w:rsidR="007F1380" w:rsidRPr="00C51447" w:rsidRDefault="007F1380" w:rsidP="007F1380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(x,y) → (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>y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 ,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>-x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 )</w:t>
            </w:r>
          </w:p>
          <w:p w14:paraId="4E3B7093" w14:textId="77777777" w:rsidR="007F1380" w:rsidRPr="00C51447" w:rsidRDefault="007F1380" w:rsidP="007F138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مع عقارب الساعة</w:t>
            </w:r>
          </w:p>
          <w:p w14:paraId="595A8F4B" w14:textId="070A5BA4" w:rsidR="007F1380" w:rsidRPr="00C51447" w:rsidRDefault="007F1380" w:rsidP="007F1380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>(x,y) → ( -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>y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 ,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x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>)</w:t>
            </w:r>
          </w:p>
          <w:p w14:paraId="02380C90" w14:textId="77777777" w:rsidR="007F1380" w:rsidRDefault="007F1380" w:rsidP="007F1380">
            <w:pPr>
              <w:rPr>
                <w:rFonts w:ascii="Arial" w:hAnsi="Arial" w:cs="Arial"/>
                <w:rtl/>
                <w:lang w:bidi="ar-JO"/>
              </w:rPr>
            </w:pPr>
          </w:p>
          <w:p w14:paraId="07140EF7" w14:textId="37E84AE4" w:rsidR="002B6F36" w:rsidRPr="00E165F9" w:rsidRDefault="002B6F36" w:rsidP="002B6F36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593D41" w14:textId="77777777" w:rsidR="00C51447" w:rsidRDefault="00C51447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lastRenderedPageBreak/>
              <w:t xml:space="preserve">- تكون الزاويتان متجاورتان إذا كان لهما نفس الرأس، ضلع مشترك، ولا تتداخلان </w:t>
            </w:r>
          </w:p>
          <w:p w14:paraId="200A5D91" w14:textId="77777777" w:rsidR="00C51447" w:rsidRDefault="00C51447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الزوايا المتقابلة بالرأس متساوية القياس</w:t>
            </w:r>
          </w:p>
          <w:p w14:paraId="3462BD3D" w14:textId="77777777" w:rsidR="00C51447" w:rsidRDefault="00C51447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القاطع هو مستقيم يقطع مستقيمين في نقطتين مختلفتين وينتج منه 8 زوايا</w:t>
            </w:r>
          </w:p>
          <w:p w14:paraId="2A79C09F" w14:textId="7AA3FA99" w:rsidR="00C51447" w:rsidRDefault="00C51447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الزاويتان المتبادلتان هما زوج من الزوايا الداخلية في جهتين مختلفتين من</w:t>
            </w:r>
            <w:r w:rsidR="0099584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المستقيم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القاطع غير متجاورتين</w:t>
            </w:r>
          </w:p>
          <w:p w14:paraId="0E78EA72" w14:textId="383DFBCD" w:rsidR="00C51447" w:rsidRDefault="00C51447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الزاويتان المتناظرتان هما </w:t>
            </w:r>
          </w:p>
          <w:p w14:paraId="6E8A4690" w14:textId="75105018" w:rsidR="00A4611B" w:rsidRDefault="00C51447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="00394EED">
              <w:rPr>
                <w:rFonts w:ascii="Arial" w:hAnsi="Arial" w:cs="Arial" w:hint="cs"/>
                <w:b/>
                <w:bCs/>
                <w:rtl/>
                <w:lang w:bidi="ar-JO"/>
              </w:rPr>
              <w:t>زوج من الزوايا الداخلية</w:t>
            </w:r>
            <w:r w:rsidR="00394EED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والخارجية</w:t>
            </w:r>
            <w:r w:rsidR="00394EED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في </w:t>
            </w:r>
            <w:r w:rsidR="00394EED">
              <w:rPr>
                <w:rFonts w:ascii="Arial" w:hAnsi="Arial" w:cs="Arial" w:hint="cs"/>
                <w:b/>
                <w:bCs/>
                <w:rtl/>
                <w:lang w:bidi="ar-JO"/>
              </w:rPr>
              <w:t>نفس الجهة من المستقيم</w:t>
            </w:r>
            <w:r w:rsidR="0099584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القاطع</w:t>
            </w:r>
          </w:p>
          <w:p w14:paraId="6C1681FA" w14:textId="078C0401" w:rsidR="0099584E" w:rsidRDefault="00394EED" w:rsidP="0099584E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="0099584E">
              <w:rPr>
                <w:rFonts w:ascii="Arial" w:hAnsi="Arial" w:cs="Arial" w:hint="cs"/>
                <w:b/>
                <w:bCs/>
                <w:rtl/>
                <w:lang w:bidi="ar-JO"/>
              </w:rPr>
              <w:t>الزاويتان المت</w:t>
            </w:r>
            <w:r w:rsidR="0099584E">
              <w:rPr>
                <w:rFonts w:ascii="Arial" w:hAnsi="Arial" w:cs="Arial" w:hint="cs"/>
                <w:b/>
                <w:bCs/>
                <w:rtl/>
                <w:lang w:bidi="ar-JO"/>
              </w:rPr>
              <w:t>حالف</w:t>
            </w:r>
            <w:r w:rsidR="0099584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تان هما </w:t>
            </w:r>
          </w:p>
          <w:p w14:paraId="36853767" w14:textId="14FD13F9" w:rsidR="0099584E" w:rsidRDefault="0099584E" w:rsidP="0099584E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زوج من الزوايا الداخلية في نفس الجهة من المستقيم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القاطع</w:t>
            </w:r>
          </w:p>
          <w:p w14:paraId="7D9B63F2" w14:textId="12872DE3" w:rsidR="00394EED" w:rsidRDefault="00333DCB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يشكل كل ضلعين في مثلث </w:t>
            </w:r>
            <w:r w:rsidR="002E75F4">
              <w:rPr>
                <w:rFonts w:ascii="Arial" w:hAnsi="Arial" w:cs="Arial" w:hint="cs"/>
                <w:b/>
                <w:bCs/>
                <w:rtl/>
                <w:lang w:bidi="ar-JO"/>
              </w:rPr>
              <w:t>زاوية داخلية</w:t>
            </w:r>
          </w:p>
          <w:p w14:paraId="66F810F0" w14:textId="6D18B863" w:rsidR="002E75F4" w:rsidRDefault="002E75F4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الزاوية الخارجية للمثلث هي الزاوية المحصورة بين أحد أضلاع المثلث، وامتداد ضلع مجاور له</w:t>
            </w:r>
          </w:p>
          <w:p w14:paraId="68669E81" w14:textId="7BA8F4D7" w:rsidR="00A44ADE" w:rsidRDefault="00A44ADE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المضلع المنتظم هو مضلع جميع أضلاعه لها الطول نفسه</w:t>
            </w:r>
          </w:p>
          <w:p w14:paraId="31FE7E40" w14:textId="2F865DA8" w:rsidR="00C51447" w:rsidRDefault="00A44ADE" w:rsidP="00A44ADE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lastRenderedPageBreak/>
              <w:t xml:space="preserve">- الانسحاب هو نقل شكل هندسي من مكان لآخر بتحديد مقدار </w:t>
            </w:r>
            <w:r w:rsidR="0099584E">
              <w:rPr>
                <w:rFonts w:ascii="Arial" w:hAnsi="Arial" w:cs="Arial" w:hint="cs"/>
                <w:b/>
                <w:bCs/>
                <w:rtl/>
                <w:lang w:bidi="ar-JO"/>
              </w:rPr>
              <w:t>واتجاه الانسحاب</w:t>
            </w:r>
          </w:p>
          <w:p w14:paraId="6B515700" w14:textId="0AAE9A3C" w:rsidR="00C51447" w:rsidRPr="00E165F9" w:rsidRDefault="00C51447" w:rsidP="009D4E10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الدوران هو تحريك كل نقطة في الشكل الأصلي بزاوية محددة واتجاه محدد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717F1C" w14:textId="77777777" w:rsidR="00750CC4" w:rsidRDefault="00354F15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 xml:space="preserve">- </w:t>
            </w:r>
            <w:r w:rsidR="004B6C6A">
              <w:rPr>
                <w:rFonts w:ascii="Arial" w:hAnsi="Arial" w:cs="Arial" w:hint="cs"/>
                <w:b/>
                <w:bCs/>
                <w:rtl/>
              </w:rPr>
              <w:t xml:space="preserve">إيجاد قياسات الزوايا الناتجة من تقاطع مستقيمين بشكل عام، أو مستقيمين متوازيين </w:t>
            </w:r>
          </w:p>
          <w:p w14:paraId="106ABF0D" w14:textId="77777777" w:rsidR="004B6C6A" w:rsidRDefault="004B6C6A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إيجاد مجموع قياسات الزوايا الداخلية للمضلع</w:t>
            </w:r>
          </w:p>
          <w:p w14:paraId="7B6AB5F4" w14:textId="77777777" w:rsidR="004B6C6A" w:rsidRDefault="004B6C6A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رسم انسحاب ودوران في المستوى الإحداثي </w:t>
            </w:r>
          </w:p>
          <w:p w14:paraId="3C4B9FAC" w14:textId="77777777" w:rsidR="004B6C6A" w:rsidRDefault="004B6C6A" w:rsidP="004B6C6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التعاون</w:t>
            </w:r>
          </w:p>
          <w:p w14:paraId="3C3955E9" w14:textId="77777777" w:rsidR="004B6C6A" w:rsidRDefault="004B6C6A" w:rsidP="004B6C6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تنمية قدرة الطلبة على التفكير والاستنتاج</w:t>
            </w:r>
          </w:p>
          <w:p w14:paraId="7EA1AFF8" w14:textId="77777777" w:rsidR="004B6C6A" w:rsidRDefault="004B6C6A" w:rsidP="004B6C6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تقدير دور العلماء الذين أسهموا في تقدم الرياضيات وبخاصة العلماء العرب المسلمين</w:t>
            </w:r>
          </w:p>
          <w:p w14:paraId="1BE8C59E" w14:textId="77777777" w:rsidR="004B6C6A" w:rsidRPr="005373BF" w:rsidRDefault="004B6C6A" w:rsidP="004B6C6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إدراك دور الرياضيات في العلوم الأخرى</w:t>
            </w:r>
          </w:p>
          <w:p w14:paraId="5EDA6CF3" w14:textId="764BE2C1" w:rsidR="004B6C6A" w:rsidRPr="00E165F9" w:rsidRDefault="00933243" w:rsidP="009D4E10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اعتماد الدقة والتنظيم والترتيب والسرعة في إنجاز العمل في الحياة الاجتماعية</w:t>
            </w: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0A168D" w14:textId="77777777" w:rsidR="004175ED" w:rsidRDefault="004175ED" w:rsidP="004175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A60C9C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التدريبات الواردة في الدروس</w:t>
            </w:r>
          </w:p>
          <w:p w14:paraId="4B0FE7C1" w14:textId="77777777" w:rsidR="004175ED" w:rsidRDefault="004175ED" w:rsidP="004175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الأسئلة والتمارين والمسائل الشاملة</w:t>
            </w:r>
          </w:p>
          <w:p w14:paraId="3C3AAA5C" w14:textId="77777777" w:rsidR="004175ED" w:rsidRDefault="004175ED" w:rsidP="004175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أسئلة المراجعة وتكرار أفكارها مع تمارين ومسائل الدروس</w:t>
            </w:r>
          </w:p>
          <w:p w14:paraId="31A65DB2" w14:textId="77777777" w:rsidR="004175ED" w:rsidRDefault="004175ED" w:rsidP="004175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التوازن في الأسئلة الموضوعية والمقالية</w:t>
            </w:r>
          </w:p>
          <w:p w14:paraId="56653A13" w14:textId="77777777" w:rsidR="004175ED" w:rsidRDefault="004175ED" w:rsidP="004175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مشروع الوحدة</w:t>
            </w:r>
          </w:p>
          <w:p w14:paraId="1C9D37B0" w14:textId="25EEDD2A" w:rsidR="00430A6E" w:rsidRPr="00E165F9" w:rsidRDefault="004175ED" w:rsidP="00854317">
            <w:pPr>
              <w:spacing w:line="360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(الهندسة من حولنا)</w:t>
            </w:r>
          </w:p>
        </w:tc>
      </w:tr>
    </w:tbl>
    <w:p w14:paraId="0C4BC2FE" w14:textId="360B7F78" w:rsidR="00C5145D" w:rsidRPr="00ED1285" w:rsidRDefault="00ED1285" w:rsidP="00ED1285">
      <w:pPr>
        <w:rPr>
          <w:rtl/>
        </w:rPr>
      </w:pPr>
      <w:r>
        <w:t>Form#(QF71-1-47rev.a)</w:t>
      </w:r>
    </w:p>
    <w:sectPr w:rsidR="00C5145D" w:rsidRPr="00ED1285" w:rsidSect="00E67474">
      <w:pgSz w:w="16838" w:h="11906" w:orient="landscape"/>
      <w:pgMar w:top="851" w:right="1440" w:bottom="568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B4CB7" w14:textId="77777777" w:rsidR="00334CBA" w:rsidRDefault="00334CBA" w:rsidP="00430A6E">
      <w:r>
        <w:separator/>
      </w:r>
    </w:p>
  </w:endnote>
  <w:endnote w:type="continuationSeparator" w:id="0">
    <w:p w14:paraId="1F1297EC" w14:textId="77777777" w:rsidR="00334CBA" w:rsidRDefault="00334CBA" w:rsidP="0043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5F617" w14:textId="77777777" w:rsidR="00334CBA" w:rsidRDefault="00334CBA" w:rsidP="00430A6E">
      <w:r>
        <w:separator/>
      </w:r>
    </w:p>
  </w:footnote>
  <w:footnote w:type="continuationSeparator" w:id="0">
    <w:p w14:paraId="4FA4076F" w14:textId="77777777" w:rsidR="00334CBA" w:rsidRDefault="00334CBA" w:rsidP="00430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7BA0"/>
    <w:multiLevelType w:val="hybridMultilevel"/>
    <w:tmpl w:val="1EFE7912"/>
    <w:lvl w:ilvl="0" w:tplc="B3D6B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6A74"/>
    <w:multiLevelType w:val="hybridMultilevel"/>
    <w:tmpl w:val="6B201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72558F"/>
    <w:multiLevelType w:val="hybridMultilevel"/>
    <w:tmpl w:val="B2F260A4"/>
    <w:lvl w:ilvl="0" w:tplc="B3D6B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B3729"/>
    <w:multiLevelType w:val="hybridMultilevel"/>
    <w:tmpl w:val="DD1E785E"/>
    <w:lvl w:ilvl="0" w:tplc="B3D6B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012A3"/>
    <w:multiLevelType w:val="hybridMultilevel"/>
    <w:tmpl w:val="5FE8CFFE"/>
    <w:lvl w:ilvl="0" w:tplc="B3D6B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34F3B"/>
    <w:multiLevelType w:val="hybridMultilevel"/>
    <w:tmpl w:val="80269212"/>
    <w:lvl w:ilvl="0" w:tplc="B3D6BD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3B499A"/>
    <w:multiLevelType w:val="hybridMultilevel"/>
    <w:tmpl w:val="A62C5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A126DC"/>
    <w:multiLevelType w:val="hybridMultilevel"/>
    <w:tmpl w:val="41C2030C"/>
    <w:lvl w:ilvl="0" w:tplc="B3D6B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F26"/>
    <w:rsid w:val="00050AE6"/>
    <w:rsid w:val="0006493D"/>
    <w:rsid w:val="0008793B"/>
    <w:rsid w:val="00094E89"/>
    <w:rsid w:val="000B4E55"/>
    <w:rsid w:val="001546A0"/>
    <w:rsid w:val="00156F10"/>
    <w:rsid w:val="001D20B8"/>
    <w:rsid w:val="001E786B"/>
    <w:rsid w:val="00207B70"/>
    <w:rsid w:val="00287FEF"/>
    <w:rsid w:val="002B5F98"/>
    <w:rsid w:val="002B6F36"/>
    <w:rsid w:val="002D47BD"/>
    <w:rsid w:val="002E75F4"/>
    <w:rsid w:val="003229F1"/>
    <w:rsid w:val="00333DCB"/>
    <w:rsid w:val="00334CBA"/>
    <w:rsid w:val="00346913"/>
    <w:rsid w:val="00354F15"/>
    <w:rsid w:val="00384235"/>
    <w:rsid w:val="00394EED"/>
    <w:rsid w:val="003B5C72"/>
    <w:rsid w:val="003F052D"/>
    <w:rsid w:val="00405E3A"/>
    <w:rsid w:val="004175ED"/>
    <w:rsid w:val="00430A6E"/>
    <w:rsid w:val="00431BB6"/>
    <w:rsid w:val="00437D07"/>
    <w:rsid w:val="00441A5E"/>
    <w:rsid w:val="00443080"/>
    <w:rsid w:val="00445678"/>
    <w:rsid w:val="00482DA1"/>
    <w:rsid w:val="004A3312"/>
    <w:rsid w:val="004B6C6A"/>
    <w:rsid w:val="004C71D1"/>
    <w:rsid w:val="004D2688"/>
    <w:rsid w:val="004F49DF"/>
    <w:rsid w:val="005373BF"/>
    <w:rsid w:val="00580D63"/>
    <w:rsid w:val="005A2C04"/>
    <w:rsid w:val="005A703C"/>
    <w:rsid w:val="005A7149"/>
    <w:rsid w:val="005D4126"/>
    <w:rsid w:val="005D63F4"/>
    <w:rsid w:val="00632E51"/>
    <w:rsid w:val="00663ADE"/>
    <w:rsid w:val="0067723A"/>
    <w:rsid w:val="00714E86"/>
    <w:rsid w:val="00750CC4"/>
    <w:rsid w:val="00794CF7"/>
    <w:rsid w:val="007F1380"/>
    <w:rsid w:val="007F578C"/>
    <w:rsid w:val="00813885"/>
    <w:rsid w:val="008268C7"/>
    <w:rsid w:val="00830418"/>
    <w:rsid w:val="00854317"/>
    <w:rsid w:val="008751B3"/>
    <w:rsid w:val="00887636"/>
    <w:rsid w:val="008F2ACB"/>
    <w:rsid w:val="008F568A"/>
    <w:rsid w:val="008F5FFB"/>
    <w:rsid w:val="00933243"/>
    <w:rsid w:val="00941A02"/>
    <w:rsid w:val="0094647F"/>
    <w:rsid w:val="00964A7A"/>
    <w:rsid w:val="00974575"/>
    <w:rsid w:val="0099584E"/>
    <w:rsid w:val="009D4E10"/>
    <w:rsid w:val="00A44ADE"/>
    <w:rsid w:val="00A4611B"/>
    <w:rsid w:val="00A60C9C"/>
    <w:rsid w:val="00A94DC9"/>
    <w:rsid w:val="00AA31C8"/>
    <w:rsid w:val="00AC4100"/>
    <w:rsid w:val="00AC7071"/>
    <w:rsid w:val="00AC7CA9"/>
    <w:rsid w:val="00AD339F"/>
    <w:rsid w:val="00AE5E25"/>
    <w:rsid w:val="00B03DC7"/>
    <w:rsid w:val="00B16A30"/>
    <w:rsid w:val="00B61E20"/>
    <w:rsid w:val="00B74200"/>
    <w:rsid w:val="00BF2FA9"/>
    <w:rsid w:val="00BF51F2"/>
    <w:rsid w:val="00C31328"/>
    <w:rsid w:val="00C51447"/>
    <w:rsid w:val="00C5145D"/>
    <w:rsid w:val="00C61628"/>
    <w:rsid w:val="00C70662"/>
    <w:rsid w:val="00CC4087"/>
    <w:rsid w:val="00CC6994"/>
    <w:rsid w:val="00D039E4"/>
    <w:rsid w:val="00D26DD2"/>
    <w:rsid w:val="00D27F72"/>
    <w:rsid w:val="00D75E0C"/>
    <w:rsid w:val="00D92348"/>
    <w:rsid w:val="00D960EE"/>
    <w:rsid w:val="00DA12AD"/>
    <w:rsid w:val="00DB2CA7"/>
    <w:rsid w:val="00DC308B"/>
    <w:rsid w:val="00DD5265"/>
    <w:rsid w:val="00DE4F62"/>
    <w:rsid w:val="00DE7342"/>
    <w:rsid w:val="00E0548F"/>
    <w:rsid w:val="00E16132"/>
    <w:rsid w:val="00E165F9"/>
    <w:rsid w:val="00E554C7"/>
    <w:rsid w:val="00E6671D"/>
    <w:rsid w:val="00E67474"/>
    <w:rsid w:val="00E85BDC"/>
    <w:rsid w:val="00ED1285"/>
    <w:rsid w:val="00EE0F26"/>
    <w:rsid w:val="00F23B81"/>
    <w:rsid w:val="00F56620"/>
    <w:rsid w:val="00F64236"/>
    <w:rsid w:val="00F740E3"/>
    <w:rsid w:val="00F96529"/>
    <w:rsid w:val="00FC0921"/>
    <w:rsid w:val="00FC5F3A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CF1A"/>
  <w15:docId w15:val="{24E6093F-CD7D-4334-9701-2420FB41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A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A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30A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A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30A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4A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1662</Words>
  <Characters>9477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AlRayyan</dc:creator>
  <cp:lastModifiedBy>Hiba</cp:lastModifiedBy>
  <cp:revision>99</cp:revision>
  <cp:lastPrinted>2019-10-13T20:46:00Z</cp:lastPrinted>
  <dcterms:created xsi:type="dcterms:W3CDTF">2017-09-08T18:11:00Z</dcterms:created>
  <dcterms:modified xsi:type="dcterms:W3CDTF">2020-09-12T19:16:00Z</dcterms:modified>
</cp:coreProperties>
</file>