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EA" w:rsidRDefault="00967CEA" w:rsidP="00967CEA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967CEA" w:rsidRDefault="00967CEA" w:rsidP="00967CEA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7CEA" w:rsidRDefault="00386CDE" w:rsidP="00386CDE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الثالثة</w:t>
      </w:r>
      <w:r>
        <w:rPr>
          <w:sz w:val="28"/>
          <w:szCs w:val="28"/>
          <w:rtl/>
          <w:lang w:bidi="ar-JO"/>
        </w:rPr>
        <w:tab/>
      </w:r>
      <w:r w:rsidR="00967CEA">
        <w:rPr>
          <w:rFonts w:hint="cs"/>
          <w:sz w:val="28"/>
          <w:szCs w:val="28"/>
          <w:rtl/>
          <w:lang w:bidi="ar-JO"/>
        </w:rPr>
        <w:t>المدرسة:</w:t>
      </w:r>
    </w:p>
    <w:p w:rsidR="00265E3A" w:rsidRPr="00370BD1" w:rsidRDefault="000D0275" w:rsidP="000D0275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="00370BD1"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5F1B7A">
        <w:rPr>
          <w:rFonts w:hint="cs"/>
          <w:sz w:val="28"/>
          <w:szCs w:val="28"/>
          <w:rtl/>
          <w:lang w:bidi="ar-JO"/>
        </w:rPr>
        <w:t xml:space="preserve"> </w:t>
      </w:r>
      <w:r w:rsidR="000A3201"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370BD1" w:rsidRPr="00370BD1" w:rsidRDefault="00370BD1" w:rsidP="00386CDE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="000A3201" w:rsidRPr="00964E38"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="00964E38" w:rsidRPr="00964E38">
        <w:rPr>
          <w:b/>
          <w:bCs/>
          <w:sz w:val="28"/>
          <w:szCs w:val="28"/>
          <w:lang w:bidi="ar-JO"/>
        </w:rPr>
        <w:t xml:space="preserve">- </w:t>
      </w:r>
      <w:r w:rsidR="00964E38" w:rsidRPr="00964E38">
        <w:rPr>
          <w:rFonts w:hint="cs"/>
          <w:b/>
          <w:bCs/>
          <w:sz w:val="28"/>
          <w:szCs w:val="28"/>
          <w:rtl/>
          <w:lang w:bidi="ar-JO"/>
        </w:rPr>
        <w:t xml:space="preserve"> السابع</w:t>
      </w:r>
      <w:r w:rsidR="005F1B7A"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الأول : 2023-2024 عنوان الوحدة: </w:t>
      </w:r>
      <w:r w:rsidRPr="00370BD1">
        <w:rPr>
          <w:sz w:val="28"/>
          <w:szCs w:val="28"/>
          <w:rtl/>
          <w:lang w:bidi="ar-JO"/>
        </w:rPr>
        <w:tab/>
      </w:r>
      <w:r w:rsidR="00386CDE">
        <w:rPr>
          <w:rFonts w:hint="cs"/>
          <w:sz w:val="28"/>
          <w:szCs w:val="28"/>
          <w:rtl/>
          <w:lang w:bidi="ar-JO"/>
        </w:rPr>
        <w:t>أعيش في وطني ووطني يعيش في قلبي</w:t>
      </w:r>
      <w:r w:rsidR="000A3201">
        <w:rPr>
          <w:rFonts w:hint="cs"/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 w:rsidR="000A3201"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370BD1" w:rsidRPr="00370BD1" w:rsidTr="006C678A">
        <w:tc>
          <w:tcPr>
            <w:tcW w:w="3315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370BD1" w:rsidRPr="00370BD1" w:rsidTr="006C678A">
        <w:tc>
          <w:tcPr>
            <w:tcW w:w="3315" w:type="dxa"/>
          </w:tcPr>
          <w:p w:rsidR="00E84351" w:rsidRDefault="00E84351" w:rsidP="00683B92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 محدد قراءة صامتة فاهمة </w:t>
            </w:r>
          </w:p>
          <w:p w:rsidR="00683B92" w:rsidRDefault="000A3201" w:rsidP="00E8435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0A3201" w:rsidRDefault="000A3201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0A3201" w:rsidRDefault="000A3201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بعض المواقف القرائية </w:t>
            </w:r>
          </w:p>
          <w:p w:rsidR="000A3201" w:rsidRDefault="00386CDE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التفريق بين الرأي والحقيقة.</w:t>
            </w:r>
          </w:p>
          <w:p w:rsidR="000A3201" w:rsidRDefault="00386CDE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الهمزة في أول الكلمة كتابة سليمة</w:t>
            </w:r>
          </w:p>
          <w:p w:rsidR="000A3201" w:rsidRDefault="00386CDE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تمييز أنواع الفعل من حيث الزمن.</w:t>
            </w:r>
          </w:p>
          <w:p w:rsidR="000A3201" w:rsidRDefault="0093015C" w:rsidP="000A3201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إكمال القصة وتوظيف حروف العطف فيها</w:t>
            </w:r>
          </w:p>
          <w:p w:rsidR="000A3201" w:rsidRPr="00683B92" w:rsidRDefault="000A3201" w:rsidP="000A320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0A3201" w:rsidRDefault="000A3201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Pr="00370BD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</w:t>
            </w:r>
          </w:p>
        </w:tc>
        <w:tc>
          <w:tcPr>
            <w:tcW w:w="2250" w:type="dxa"/>
          </w:tcPr>
          <w:p w:rsidR="00370BD1" w:rsidRDefault="006C678A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0A3201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Pr="00370BD1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370BD1" w:rsidRDefault="006C678A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>
              <w:rPr>
                <w:rFonts w:hint="cs"/>
                <w:sz w:val="28"/>
                <w:szCs w:val="28"/>
                <w:rtl/>
                <w:lang w:bidi="ar-JO"/>
              </w:rPr>
              <w:t xml:space="preserve">الأداء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Pr="00370BD1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370BD1" w:rsidRDefault="006C678A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Pr="00370BD1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Default="006C678A" w:rsidP="006C67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C678A" w:rsidRPr="00370BD1" w:rsidRDefault="006C678A" w:rsidP="000A320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7CEA" w:rsidRDefault="00967CEA" w:rsidP="00967CE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70BD1" w:rsidRPr="00370BD1" w:rsidRDefault="00370BD1" w:rsidP="00370BD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370BD1" w:rsidRDefault="00370BD1" w:rsidP="00370BD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370BD1" w:rsidRDefault="00370BD1" w:rsidP="00370BD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967CEA">
        <w:rPr>
          <w:sz w:val="28"/>
          <w:szCs w:val="28"/>
          <w:rtl/>
          <w:lang w:bidi="ar-JO"/>
        </w:rPr>
        <w:tab/>
      </w:r>
      <w:r w:rsidR="000A3201">
        <w:rPr>
          <w:sz w:val="28"/>
          <w:szCs w:val="28"/>
          <w:rtl/>
          <w:lang w:bidi="ar-JO"/>
        </w:rPr>
        <w:tab/>
      </w:r>
      <w:r w:rsidR="000A3201">
        <w:rPr>
          <w:sz w:val="28"/>
          <w:szCs w:val="28"/>
          <w:rtl/>
          <w:lang w:bidi="ar-JO"/>
        </w:rPr>
        <w:tab/>
      </w:r>
      <w:r w:rsidR="00967CEA"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967CEA" w:rsidRDefault="00967CEA" w:rsidP="00967CEA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="000A3201">
        <w:rPr>
          <w:sz w:val="28"/>
          <w:szCs w:val="28"/>
          <w:rtl/>
          <w:lang w:bidi="ar-JO"/>
        </w:rPr>
        <w:tab/>
      </w:r>
      <w:r w:rsidR="000A320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0A3201" w:rsidRDefault="000A3201" w:rsidP="000A3201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0A3201" w:rsidRDefault="000A3201" w:rsidP="000A3201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4E38" w:rsidRDefault="000A3201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</w:t>
      </w:r>
    </w:p>
    <w:p w:rsidR="000A3201" w:rsidRPr="00370BD1" w:rsidRDefault="000A3201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0A3201" w:rsidRPr="00370BD1" w:rsidRDefault="000A3201" w:rsidP="0093015C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="00964E38" w:rsidRPr="00964E38">
        <w:rPr>
          <w:rFonts w:hint="cs"/>
          <w:b/>
          <w:bCs/>
          <w:sz w:val="28"/>
          <w:szCs w:val="28"/>
          <w:rtl/>
          <w:lang w:bidi="ar-JO"/>
        </w:rPr>
        <w:t xml:space="preserve"> - السابع</w:t>
      </w:r>
      <w:r w:rsidRPr="00370BD1">
        <w:rPr>
          <w:rFonts w:hint="cs"/>
          <w:sz w:val="28"/>
          <w:szCs w:val="28"/>
          <w:rtl/>
          <w:lang w:bidi="ar-JO"/>
        </w:rPr>
        <w:t>الفصل الدراسي الأول : 2023-2024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 w:rsidR="0093015C">
        <w:rPr>
          <w:rFonts w:hint="cs"/>
          <w:sz w:val="28"/>
          <w:szCs w:val="28"/>
          <w:rtl/>
          <w:lang w:bidi="ar-JO"/>
        </w:rPr>
        <w:t>الغذاء المتوازن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0A3201" w:rsidRPr="00370BD1" w:rsidTr="00386CDE">
        <w:tc>
          <w:tcPr>
            <w:tcW w:w="3315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0A3201" w:rsidRPr="00370BD1" w:rsidTr="00386CDE">
        <w:tc>
          <w:tcPr>
            <w:tcW w:w="3315" w:type="dxa"/>
          </w:tcPr>
          <w:p w:rsidR="000A3201" w:rsidRDefault="000A3201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0A3201" w:rsidRDefault="000A3201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0A3201" w:rsidRDefault="000A3201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بعض المواقف القرائية </w:t>
            </w:r>
          </w:p>
          <w:p w:rsidR="00843CB4" w:rsidRDefault="00843CB4" w:rsidP="00843CB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يبدي رأيه في قضية محددة بشكل صحيح</w:t>
            </w:r>
          </w:p>
          <w:p w:rsidR="000A3201" w:rsidRDefault="0093015C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الهمزة وسط الكلمة كتابة سليمة.</w:t>
            </w:r>
          </w:p>
          <w:p w:rsidR="000A3201" w:rsidRDefault="000A3201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على هذه القواعد كتابيا</w:t>
            </w:r>
          </w:p>
          <w:p w:rsidR="000A3201" w:rsidRDefault="000A3201" w:rsidP="0093015C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اتقان كتابة </w:t>
            </w:r>
            <w:r w:rsidR="0093015C">
              <w:rPr>
                <w:rFonts w:hint="cs"/>
                <w:sz w:val="28"/>
                <w:szCs w:val="28"/>
                <w:rtl/>
                <w:lang w:bidi="ar-JO"/>
              </w:rPr>
              <w:t>لافتة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وفق قواعد الكتابة </w:t>
            </w:r>
          </w:p>
          <w:p w:rsidR="000A3201" w:rsidRDefault="000A3201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التوظيف على قواعد لغوية محددة بشكل سليم </w:t>
            </w:r>
          </w:p>
          <w:p w:rsidR="0093015C" w:rsidRDefault="0093015C" w:rsidP="0093015C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تمييز الفاعل في الجملة الفعلية</w:t>
            </w:r>
          </w:p>
          <w:p w:rsidR="000A3201" w:rsidRPr="00683B92" w:rsidRDefault="000A3201" w:rsidP="000A320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>
              <w:rPr>
                <w:rFonts w:hint="cs"/>
                <w:sz w:val="28"/>
                <w:szCs w:val="28"/>
                <w:rtl/>
                <w:lang w:bidi="ar-JO"/>
              </w:rPr>
              <w:t xml:space="preserve">الأداء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A3201" w:rsidRPr="00370BD1" w:rsidRDefault="000A3201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A3201" w:rsidRDefault="000A3201" w:rsidP="000A320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0A3201" w:rsidRDefault="000A3201" w:rsidP="000A320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0A3201" w:rsidRDefault="000A3201" w:rsidP="000A320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93015C" w:rsidRDefault="0093015C" w:rsidP="0093015C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93015C" w:rsidRDefault="0093015C" w:rsidP="0093015C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3015C" w:rsidRDefault="0093015C" w:rsidP="0093015C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     </w:t>
      </w:r>
    </w:p>
    <w:p w:rsidR="0093015C" w:rsidRPr="00370BD1" w:rsidRDefault="0093015C" w:rsidP="0093015C">
      <w:pPr>
        <w:tabs>
          <w:tab w:val="left" w:pos="270"/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الوحدة الخامسة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93015C" w:rsidRPr="00370BD1" w:rsidRDefault="0093015C" w:rsidP="0093015C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>السادس - السابع</w:t>
      </w:r>
      <w:r w:rsidRPr="00370BD1">
        <w:rPr>
          <w:rFonts w:hint="cs"/>
          <w:sz w:val="28"/>
          <w:szCs w:val="28"/>
          <w:rtl/>
          <w:lang w:bidi="ar-JO"/>
        </w:rPr>
        <w:t>الفصل الدراسي الأول : 2023-2024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النجوم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93015C" w:rsidRPr="00370BD1" w:rsidTr="003D2A84">
        <w:tc>
          <w:tcPr>
            <w:tcW w:w="3315" w:type="dxa"/>
          </w:tcPr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93015C" w:rsidRPr="00370BD1" w:rsidTr="003D2A84">
        <w:tc>
          <w:tcPr>
            <w:tcW w:w="3315" w:type="dxa"/>
          </w:tcPr>
          <w:p w:rsidR="0093015C" w:rsidRDefault="0093015C" w:rsidP="003D2A8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93015C" w:rsidRDefault="0093015C" w:rsidP="003D2A8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93015C" w:rsidRDefault="0093015C" w:rsidP="003D2A8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بعض المواقف القرائية </w:t>
            </w:r>
          </w:p>
          <w:p w:rsidR="0093015C" w:rsidRDefault="0093015C" w:rsidP="003D2A8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يبدي رأيه في قضية محددة بشكل صحيح</w:t>
            </w:r>
          </w:p>
          <w:p w:rsidR="0093015C" w:rsidRDefault="00CC287C" w:rsidP="003D2A8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</w:t>
            </w:r>
            <w:r w:rsidR="0093015C">
              <w:rPr>
                <w:rFonts w:hint="cs"/>
                <w:sz w:val="28"/>
                <w:szCs w:val="28"/>
                <w:rtl/>
                <w:lang w:bidi="ar-JO"/>
              </w:rPr>
              <w:t>مييز عناصر القصة البارزة</w:t>
            </w:r>
          </w:p>
          <w:p w:rsidR="0093015C" w:rsidRDefault="0093015C" w:rsidP="0093015C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لوحة إرشادية كتابة صحيحة</w:t>
            </w:r>
          </w:p>
          <w:p w:rsidR="0093015C" w:rsidRDefault="0093015C" w:rsidP="003D2A8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التوظيف على قواعد لغوية محددة بشكل سليم </w:t>
            </w:r>
          </w:p>
          <w:p w:rsidR="0093015C" w:rsidRDefault="0093015C" w:rsidP="0093015C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تمييز المفعول به في الجملة الفعلية</w:t>
            </w:r>
            <w:r w:rsidR="00CC287C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:rsidR="00CC287C" w:rsidRDefault="00CC287C" w:rsidP="00CC287C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تمثل أسلوب الاستفهام في النص</w:t>
            </w:r>
          </w:p>
          <w:p w:rsidR="0093015C" w:rsidRPr="00683B92" w:rsidRDefault="0093015C" w:rsidP="003D2A84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3015C" w:rsidRPr="00370BD1" w:rsidRDefault="0093015C" w:rsidP="003D2A8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3015C" w:rsidRDefault="0093015C" w:rsidP="0093015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93015C" w:rsidRDefault="0093015C" w:rsidP="0093015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93015C" w:rsidRPr="00370BD1" w:rsidRDefault="0093015C" w:rsidP="00601420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توقيعه:</w:t>
      </w:r>
      <w:bookmarkStart w:id="0" w:name="_GoBack"/>
      <w:bookmarkEnd w:id="0"/>
    </w:p>
    <w:p w:rsidR="00843CB4" w:rsidRDefault="00843CB4" w:rsidP="00843CB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843CB4" w:rsidRDefault="00843CB4" w:rsidP="00843CB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4E38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</w:t>
      </w:r>
    </w:p>
    <w:p w:rsidR="00843CB4" w:rsidRPr="00370BD1" w:rsidRDefault="00727359" w:rsidP="0072735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الثالثة</w:t>
      </w:r>
      <w:r>
        <w:rPr>
          <w:sz w:val="28"/>
          <w:szCs w:val="28"/>
          <w:rtl/>
          <w:lang w:bidi="ar-JO"/>
        </w:rPr>
        <w:tab/>
      </w:r>
      <w:r w:rsidR="00843CB4">
        <w:rPr>
          <w:rFonts w:hint="cs"/>
          <w:sz w:val="28"/>
          <w:szCs w:val="28"/>
          <w:rtl/>
          <w:lang w:bidi="ar-JO"/>
        </w:rPr>
        <w:t>الخطة الفصلية</w:t>
      </w:r>
      <w:r w:rsidR="00843CB4"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843CB4"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843CB4" w:rsidRPr="00370BD1" w:rsidRDefault="00843CB4" w:rsidP="0072735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الثامن </w:t>
      </w:r>
      <w:r w:rsidR="00964E38" w:rsidRPr="00964E38">
        <w:rPr>
          <w:rFonts w:hint="cs"/>
          <w:b/>
          <w:bCs/>
          <w:sz w:val="28"/>
          <w:szCs w:val="28"/>
          <w:rtl/>
          <w:lang w:bidi="ar-JO"/>
        </w:rPr>
        <w:t>- التاسع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الأول : 2023-2024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 w:rsidR="00727359">
        <w:rPr>
          <w:rFonts w:hint="cs"/>
          <w:sz w:val="28"/>
          <w:szCs w:val="28"/>
          <w:rtl/>
          <w:lang w:bidi="ar-JO"/>
        </w:rPr>
        <w:t>التعاون قوة ونجاح</w:t>
      </w:r>
      <w:r>
        <w:rPr>
          <w:rFonts w:hint="cs"/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843CB4" w:rsidRPr="00370BD1" w:rsidTr="00386CDE">
        <w:tc>
          <w:tcPr>
            <w:tcW w:w="331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843CB4" w:rsidRPr="00370BD1" w:rsidTr="00386CDE">
        <w:tc>
          <w:tcPr>
            <w:tcW w:w="3315" w:type="dxa"/>
          </w:tcPr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843CB4" w:rsidRDefault="00843CB4" w:rsidP="00843CB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تعرف معاني المفردات الصعبة والجديدة</w:t>
            </w:r>
          </w:p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843CB4" w:rsidRDefault="00843CB4" w:rsidP="0072735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</w:t>
            </w:r>
            <w:r w:rsidR="00727359">
              <w:rPr>
                <w:rFonts w:hint="cs"/>
                <w:sz w:val="28"/>
                <w:szCs w:val="28"/>
                <w:rtl/>
                <w:lang w:bidi="ar-JO"/>
              </w:rPr>
              <w:t>النص</w:t>
            </w:r>
          </w:p>
          <w:p w:rsidR="00843CB4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رسم الهمزة المتوسطة رسما صحيحا</w:t>
            </w:r>
          </w:p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على هذه القواعد كتابيا</w:t>
            </w:r>
          </w:p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اتقان كتابة فقرة وفق قواعد الكتابة </w:t>
            </w:r>
          </w:p>
          <w:p w:rsidR="00843CB4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الجمل الفعلية في جمل مفيدة</w:t>
            </w:r>
          </w:p>
          <w:p w:rsidR="00727359" w:rsidRDefault="00727359" w:rsidP="0072735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محتوى النص(بيان العلاقة بين السبب والنتيجة)</w:t>
            </w:r>
          </w:p>
          <w:p w:rsidR="00843CB4" w:rsidRPr="00683B92" w:rsidRDefault="00843CB4" w:rsidP="00386CDE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27359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</w:t>
            </w:r>
          </w:p>
          <w:p w:rsidR="00843CB4" w:rsidRPr="00370BD1" w:rsidRDefault="00727359" w:rsidP="0072735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الأجهزة الذكية</w:t>
            </w:r>
          </w:p>
        </w:tc>
        <w:tc>
          <w:tcPr>
            <w:tcW w:w="225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>
              <w:rPr>
                <w:rFonts w:hint="cs"/>
                <w:sz w:val="28"/>
                <w:szCs w:val="28"/>
                <w:rtl/>
                <w:lang w:bidi="ar-JO"/>
              </w:rPr>
              <w:t xml:space="preserve">الأداء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43CB4" w:rsidRPr="00727359" w:rsidRDefault="00843CB4" w:rsidP="00843CB4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 xml:space="preserve">ملاحظات المعلم حول الطلبة : </w:t>
      </w:r>
    </w:p>
    <w:p w:rsidR="00843CB4" w:rsidRPr="00727359" w:rsidRDefault="00843CB4" w:rsidP="00843CB4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 xml:space="preserve">إعداد المعلم/ـة: 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 xml:space="preserve">ملاحظات المشرف : </w:t>
      </w:r>
    </w:p>
    <w:p w:rsidR="00843CB4" w:rsidRPr="00727359" w:rsidRDefault="00843CB4" w:rsidP="00843CB4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>توقيعه/ـها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>توقيعه:</w:t>
      </w:r>
    </w:p>
    <w:p w:rsidR="00843CB4" w:rsidRDefault="00843CB4" w:rsidP="00843CB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843CB4" w:rsidRDefault="00843CB4" w:rsidP="00843CB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4E38" w:rsidRDefault="00843CB4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 </w:t>
      </w:r>
    </w:p>
    <w:p w:rsidR="00843CB4" w:rsidRPr="00370BD1" w:rsidRDefault="00727359" w:rsidP="0072735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الرابعة</w:t>
      </w:r>
      <w:r>
        <w:rPr>
          <w:sz w:val="28"/>
          <w:szCs w:val="28"/>
          <w:rtl/>
          <w:lang w:bidi="ar-JO"/>
        </w:rPr>
        <w:tab/>
      </w:r>
      <w:r w:rsidR="00843CB4">
        <w:rPr>
          <w:rFonts w:hint="cs"/>
          <w:sz w:val="28"/>
          <w:szCs w:val="28"/>
          <w:rtl/>
          <w:lang w:bidi="ar-JO"/>
        </w:rPr>
        <w:t>الخطة الفصلية</w:t>
      </w:r>
      <w:r w:rsidR="00843CB4"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843CB4"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843CB4" w:rsidRPr="00370BD1" w:rsidRDefault="00843CB4" w:rsidP="0072735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="00964E38" w:rsidRPr="00964E38">
        <w:rPr>
          <w:rFonts w:hint="cs"/>
          <w:b/>
          <w:bCs/>
          <w:sz w:val="28"/>
          <w:szCs w:val="28"/>
          <w:rtl/>
          <w:lang w:bidi="ar-JO"/>
        </w:rPr>
        <w:t>الثامن - التاسع</w:t>
      </w:r>
      <w:r>
        <w:rPr>
          <w:sz w:val="28"/>
          <w:szCs w:val="28"/>
          <w:rtl/>
          <w:lang w:bidi="ar-JO"/>
        </w:rPr>
        <w:tab/>
      </w:r>
      <w:r w:rsidR="00727359">
        <w:rPr>
          <w:rFonts w:hint="cs"/>
          <w:sz w:val="28"/>
          <w:szCs w:val="28"/>
          <w:rtl/>
          <w:lang w:bidi="ar-JO"/>
        </w:rPr>
        <w:t>الفصل الدراسي الأول : 2023-2024</w:t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="00727359">
        <w:rPr>
          <w:rFonts w:hint="cs"/>
          <w:sz w:val="28"/>
          <w:szCs w:val="28"/>
          <w:rtl/>
          <w:lang w:bidi="ar-JO"/>
        </w:rPr>
        <w:t>كن جميلا تر الوجود جميلا</w:t>
      </w:r>
      <w:r w:rsidRPr="00370BD1"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843CB4" w:rsidRPr="00370BD1" w:rsidTr="00386CDE">
        <w:tc>
          <w:tcPr>
            <w:tcW w:w="331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843CB4" w:rsidRPr="00370BD1" w:rsidTr="00386CDE">
        <w:tc>
          <w:tcPr>
            <w:tcW w:w="3315" w:type="dxa"/>
          </w:tcPr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843CB4" w:rsidRDefault="00843CB4" w:rsidP="00843CB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يتعرف معان جديدة </w:t>
            </w:r>
          </w:p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843CB4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البعد الفني والجمالي للنص</w:t>
            </w:r>
          </w:p>
          <w:p w:rsidR="00843CB4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تمييز الواو الاصلية من واو الجماعة</w:t>
            </w:r>
          </w:p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القواعد الإملائية التي مرت مع الطالب في ما سبق</w:t>
            </w:r>
          </w:p>
          <w:p w:rsidR="00843CB4" w:rsidRDefault="00843C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على هذه القواعد كتابيا</w:t>
            </w:r>
          </w:p>
          <w:p w:rsidR="00843CB4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تحليلا بسيطا لفن الجداريات</w:t>
            </w:r>
          </w:p>
          <w:p w:rsidR="00843CB4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الفاعل في جمل مفيدة.</w:t>
            </w:r>
          </w:p>
          <w:p w:rsidR="00843CB4" w:rsidRPr="00683B92" w:rsidRDefault="00843CB4" w:rsidP="00386CDE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>
              <w:rPr>
                <w:rFonts w:hint="cs"/>
                <w:sz w:val="28"/>
                <w:szCs w:val="28"/>
                <w:rtl/>
                <w:lang w:bidi="ar-JO"/>
              </w:rPr>
              <w:t>الأداء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843CB4" w:rsidRPr="00370BD1" w:rsidRDefault="00843CB4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43CB4" w:rsidRDefault="00843CB4" w:rsidP="00843CB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843CB4" w:rsidRDefault="00843CB4" w:rsidP="00843CB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0A3201" w:rsidRDefault="00843CB4" w:rsidP="00843CB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727359" w:rsidRDefault="00727359" w:rsidP="00727359">
      <w:pPr>
        <w:bidi/>
        <w:rPr>
          <w:sz w:val="28"/>
          <w:szCs w:val="28"/>
          <w:rtl/>
          <w:lang w:bidi="ar-JO"/>
        </w:rPr>
      </w:pPr>
    </w:p>
    <w:p w:rsidR="00727359" w:rsidRPr="00254E7C" w:rsidRDefault="00727359" w:rsidP="00727359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254E7C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E7C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E7C">
        <w:rPr>
          <w:rFonts w:hint="cs"/>
          <w:b/>
          <w:bCs/>
          <w:sz w:val="24"/>
          <w:szCs w:val="24"/>
          <w:rtl/>
          <w:lang w:bidi="ar-JO"/>
        </w:rPr>
        <w:t>وزارة التربية والتعليم</w:t>
      </w:r>
    </w:p>
    <w:p w:rsidR="00727359" w:rsidRPr="00254E7C" w:rsidRDefault="00727359" w:rsidP="00727359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254E7C">
        <w:rPr>
          <w:rFonts w:hint="cs"/>
          <w:b/>
          <w:bCs/>
          <w:sz w:val="24"/>
          <w:szCs w:val="24"/>
          <w:rtl/>
          <w:lang w:bidi="ar-JO"/>
        </w:rPr>
        <w:t>مديرية تربية لواء ناعور</w:t>
      </w:r>
    </w:p>
    <w:p w:rsidR="00727359" w:rsidRPr="00254E7C" w:rsidRDefault="00727359" w:rsidP="00727359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254E7C">
        <w:rPr>
          <w:rFonts w:hint="cs"/>
          <w:b/>
          <w:bCs/>
          <w:sz w:val="24"/>
          <w:szCs w:val="24"/>
          <w:rtl/>
          <w:lang w:bidi="ar-JO"/>
        </w:rPr>
        <w:t xml:space="preserve">المدرسة:  </w:t>
      </w:r>
    </w:p>
    <w:p w:rsidR="00727359" w:rsidRPr="00254E7C" w:rsidRDefault="00727359" w:rsidP="00727359">
      <w:pPr>
        <w:tabs>
          <w:tab w:val="center" w:pos="6840"/>
        </w:tabs>
        <w:bidi/>
        <w:rPr>
          <w:b/>
          <w:bCs/>
          <w:sz w:val="24"/>
          <w:szCs w:val="24"/>
          <w:rtl/>
          <w:lang w:bidi="ar-JO"/>
        </w:rPr>
      </w:pPr>
      <w:r w:rsidRPr="00254E7C">
        <w:rPr>
          <w:rFonts w:hint="cs"/>
          <w:b/>
          <w:bCs/>
          <w:sz w:val="24"/>
          <w:szCs w:val="24"/>
          <w:rtl/>
          <w:lang w:bidi="ar-JO"/>
        </w:rPr>
        <w:t>الوحدة الخامسة</w:t>
      </w:r>
      <w:r w:rsidRPr="00254E7C">
        <w:rPr>
          <w:b/>
          <w:bCs/>
          <w:sz w:val="24"/>
          <w:szCs w:val="24"/>
          <w:rtl/>
          <w:lang w:bidi="ar-JO"/>
        </w:rPr>
        <w:tab/>
      </w:r>
      <w:r w:rsidRPr="00254E7C">
        <w:rPr>
          <w:rFonts w:hint="cs"/>
          <w:b/>
          <w:bCs/>
          <w:sz w:val="24"/>
          <w:szCs w:val="24"/>
          <w:rtl/>
          <w:lang w:bidi="ar-JO"/>
        </w:rPr>
        <w:t xml:space="preserve">الخطة الفصلية لمبحث اللغة العربية في التدخلات العلاجية </w:t>
      </w:r>
    </w:p>
    <w:p w:rsidR="00727359" w:rsidRPr="00254E7C" w:rsidRDefault="00727359" w:rsidP="00727359">
      <w:pPr>
        <w:bidi/>
        <w:rPr>
          <w:b/>
          <w:bCs/>
          <w:sz w:val="24"/>
          <w:szCs w:val="24"/>
          <w:rtl/>
          <w:lang w:bidi="ar-JO"/>
        </w:rPr>
      </w:pPr>
      <w:r w:rsidRPr="00254E7C">
        <w:rPr>
          <w:rFonts w:hint="cs"/>
          <w:b/>
          <w:bCs/>
          <w:sz w:val="24"/>
          <w:szCs w:val="24"/>
          <w:rtl/>
          <w:lang w:bidi="ar-JO"/>
        </w:rPr>
        <w:t xml:space="preserve">الصف: الثامن - التاسع </w:t>
      </w:r>
      <w:r w:rsidRPr="00254E7C">
        <w:rPr>
          <w:b/>
          <w:bCs/>
          <w:sz w:val="24"/>
          <w:szCs w:val="24"/>
          <w:rtl/>
          <w:lang w:bidi="ar-JO"/>
        </w:rPr>
        <w:tab/>
      </w:r>
      <w:r w:rsidRPr="00254E7C">
        <w:rPr>
          <w:rFonts w:hint="cs"/>
          <w:b/>
          <w:bCs/>
          <w:sz w:val="24"/>
          <w:szCs w:val="24"/>
          <w:rtl/>
          <w:lang w:bidi="ar-JO"/>
        </w:rPr>
        <w:t xml:space="preserve">    الفصل الدراسي الأول : 2023-2024عنوان الوحدة: اية 20 من سورة القصص </w:t>
      </w:r>
      <w:r w:rsidRPr="00254E7C">
        <w:rPr>
          <w:b/>
          <w:bCs/>
          <w:sz w:val="24"/>
          <w:szCs w:val="24"/>
          <w:rtl/>
          <w:lang w:bidi="ar-JO"/>
        </w:rPr>
        <w:tab/>
      </w:r>
      <w:r w:rsidRPr="00254E7C">
        <w:rPr>
          <w:b/>
          <w:bCs/>
          <w:sz w:val="24"/>
          <w:szCs w:val="24"/>
          <w:rtl/>
          <w:lang w:bidi="ar-JO"/>
        </w:rPr>
        <w:tab/>
      </w:r>
      <w:r w:rsidRPr="00254E7C">
        <w:rPr>
          <w:rFonts w:hint="cs"/>
          <w:b/>
          <w:bCs/>
          <w:sz w:val="24"/>
          <w:szCs w:val="24"/>
          <w:rtl/>
          <w:lang w:bidi="ar-JO"/>
        </w:rPr>
        <w:t>عدد الحصص: 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27359" w:rsidRPr="00254E7C" w:rsidTr="00386CDE">
        <w:tc>
          <w:tcPr>
            <w:tcW w:w="3315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التجهيزات العامة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التأمل الذاتي حول الوحدة </w:t>
            </w:r>
          </w:p>
        </w:tc>
      </w:tr>
      <w:tr w:rsidR="00727359" w:rsidRPr="00254E7C" w:rsidTr="00386CDE">
        <w:tc>
          <w:tcPr>
            <w:tcW w:w="3315" w:type="dxa"/>
          </w:tcPr>
          <w:p w:rsidR="00727359" w:rsidRPr="00254E7C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:rsidR="00727359" w:rsidRPr="00254E7C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معان جديدة </w:t>
            </w:r>
          </w:p>
          <w:p w:rsidR="00727359" w:rsidRPr="00254E7C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</w:p>
          <w:p w:rsidR="00727359" w:rsidRPr="00254E7C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ابراز العلاقة بين الأفكار الرئيسة</w:t>
            </w:r>
          </w:p>
          <w:p w:rsidR="00727359" w:rsidRPr="00254E7C" w:rsidRDefault="00254E7C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رسم الهمزة المتطرفة رسما صحيحا</w:t>
            </w:r>
          </w:p>
          <w:p w:rsidR="00727359" w:rsidRPr="00254E7C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تذكر القواعد الإملائية التي مرت مع الطالب في ما سبق</w:t>
            </w:r>
          </w:p>
          <w:p w:rsidR="00727359" w:rsidRPr="00254E7C" w:rsidRDefault="00727359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التطبيق على هذه القواعد كتابيا</w:t>
            </w:r>
          </w:p>
          <w:p w:rsidR="00727359" w:rsidRPr="00254E7C" w:rsidRDefault="00727359" w:rsidP="00727359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نصا إرشاديا (فقرة واحدة صحيحة خالية من الاخطاء</w:t>
            </w:r>
          </w:p>
          <w:p w:rsidR="00727359" w:rsidRPr="00254E7C" w:rsidRDefault="00727359" w:rsidP="00727359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توظيف المفعول به في جمل مفيدة.</w:t>
            </w:r>
          </w:p>
          <w:p w:rsidR="00727359" w:rsidRPr="00254E7C" w:rsidRDefault="00727359" w:rsidP="00386CDE">
            <w:pPr>
              <w:pStyle w:val="a4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85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أوراق العمل الداعمة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البطاقات الخاطفة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اللوح والأقلام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الأوراق الملونة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التعاوني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الذاتي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بالأقران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العصف الذهني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الأداء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قائمة الرصد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القراءة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الكتابة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أشعر بالرضا عن :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اقتراحات للتحسين </w:t>
            </w: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27359" w:rsidRPr="00254E7C" w:rsidRDefault="00727359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54E7C" w:rsidRPr="00727359" w:rsidRDefault="00254E7C" w:rsidP="00254E7C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 xml:space="preserve">ملاحظات المعلم حول الطلبة : </w:t>
      </w:r>
    </w:p>
    <w:p w:rsidR="00254E7C" w:rsidRPr="00727359" w:rsidRDefault="00254E7C" w:rsidP="00254E7C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 xml:space="preserve">إعداد المعلم/ـة: 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 xml:space="preserve">ملاحظات المشرف : </w:t>
      </w:r>
    </w:p>
    <w:p w:rsidR="00254E7C" w:rsidRPr="00727359" w:rsidRDefault="00254E7C" w:rsidP="00254E7C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>توقيعه/ـها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>توقيعه:</w:t>
      </w:r>
    </w:p>
    <w:p w:rsidR="00254E7C" w:rsidRDefault="00254E7C" w:rsidP="00254E7C">
      <w:pPr>
        <w:bidi/>
        <w:rPr>
          <w:sz w:val="28"/>
          <w:szCs w:val="28"/>
          <w:rtl/>
          <w:lang w:bidi="ar-JO"/>
        </w:rPr>
      </w:pPr>
    </w:p>
    <w:p w:rsidR="00254E7C" w:rsidRDefault="00254E7C" w:rsidP="00254E7C">
      <w:pPr>
        <w:bidi/>
        <w:rPr>
          <w:sz w:val="28"/>
          <w:szCs w:val="28"/>
          <w:rtl/>
          <w:lang w:bidi="ar-JO"/>
        </w:rPr>
      </w:pPr>
    </w:p>
    <w:p w:rsidR="00727359" w:rsidRDefault="00727359" w:rsidP="00727359">
      <w:pPr>
        <w:bidi/>
        <w:rPr>
          <w:sz w:val="28"/>
          <w:szCs w:val="28"/>
          <w:rtl/>
          <w:lang w:bidi="ar-JO"/>
        </w:rPr>
      </w:pPr>
    </w:p>
    <w:p w:rsidR="00964E38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964E38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4E38" w:rsidRDefault="00852D49" w:rsidP="00852D4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الثالثة</w:t>
      </w:r>
      <w:r>
        <w:rPr>
          <w:sz w:val="28"/>
          <w:szCs w:val="28"/>
          <w:rtl/>
          <w:lang w:bidi="ar-JO"/>
        </w:rPr>
        <w:tab/>
      </w:r>
      <w:r w:rsidR="00964E38">
        <w:rPr>
          <w:rFonts w:hint="cs"/>
          <w:sz w:val="28"/>
          <w:szCs w:val="28"/>
          <w:rtl/>
          <w:lang w:bidi="ar-JO"/>
        </w:rPr>
        <w:t xml:space="preserve">المدرسة: </w:t>
      </w:r>
    </w:p>
    <w:p w:rsidR="00964E38" w:rsidRPr="00370BD1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964E38" w:rsidRPr="00370BD1" w:rsidRDefault="00964E38" w:rsidP="00852D4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الرابع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الخامس </w:t>
      </w:r>
      <w:r>
        <w:rPr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الأول : 2023-2024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 w:rsidR="00852D49">
        <w:rPr>
          <w:rFonts w:hint="cs"/>
          <w:sz w:val="28"/>
          <w:szCs w:val="28"/>
          <w:rtl/>
          <w:lang w:bidi="ar-JO"/>
        </w:rPr>
        <w:t>ماضينا أساس حاضرنا</w:t>
      </w:r>
      <w:r>
        <w:rPr>
          <w:rFonts w:hint="cs"/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964E38" w:rsidRPr="00370BD1" w:rsidTr="00386CDE">
        <w:tc>
          <w:tcPr>
            <w:tcW w:w="3315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التجهيزات العامة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التأمل الذاتي حول الوحدة </w:t>
            </w:r>
          </w:p>
        </w:tc>
      </w:tr>
      <w:tr w:rsidR="00964E38" w:rsidRPr="00370BD1" w:rsidTr="00386CDE">
        <w:tc>
          <w:tcPr>
            <w:tcW w:w="3315" w:type="dxa"/>
          </w:tcPr>
          <w:p w:rsidR="00964E38" w:rsidRPr="00852D49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:rsidR="00964E38" w:rsidRPr="00852D49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تعرف معاني المفردات الصعبة والجديدة</w:t>
            </w:r>
            <w:r w:rsidR="00852D49"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استنادا إلى الترادف والتضاد</w:t>
            </w:r>
          </w:p>
          <w:p w:rsidR="00964E38" w:rsidRPr="00852D49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</w:p>
          <w:p w:rsidR="00964E38" w:rsidRPr="00852D49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تذوق جمالية الصور في بعض المواقف القرائية </w:t>
            </w:r>
          </w:p>
          <w:p w:rsidR="00964E38" w:rsidRPr="00852D49" w:rsidRDefault="00852D49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كلمات تحتوي تنوين الضم والفتح والكسر</w:t>
            </w:r>
          </w:p>
          <w:p w:rsidR="00964E38" w:rsidRPr="00852D49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التطبيق على هذه القواعد كتابيا</w:t>
            </w:r>
          </w:p>
          <w:p w:rsidR="00964E38" w:rsidRPr="00852D49" w:rsidRDefault="00852D49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تحويل الفعل الماضي إلى مضارع وبالعكس</w:t>
            </w:r>
          </w:p>
          <w:p w:rsidR="00964E38" w:rsidRPr="00852D49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التوظيف على قواعد لغوية محددة بشكل سليم </w:t>
            </w:r>
          </w:p>
          <w:p w:rsidR="00852D49" w:rsidRPr="00852D49" w:rsidRDefault="00852D49" w:rsidP="00852D49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تركيب فقرة من جمل قصيرة معطاة</w:t>
            </w:r>
          </w:p>
          <w:p w:rsidR="00964E38" w:rsidRPr="00852D49" w:rsidRDefault="00964E38" w:rsidP="00386CDE">
            <w:pPr>
              <w:pStyle w:val="a4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85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أوراق العمل الداعمة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البطاقات الخاطفة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اللوح والأقلام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الأوراق الملونة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التعاوني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الذاتي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بالأقران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العصف الذهني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E84351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</w:t>
            </w:r>
            <w:r w:rsidR="00E84351"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الأداء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قائمة الرصد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القراءة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الكتابة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أشعر بالرضا عن :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اقتراحات للتحسين </w:t>
            </w: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64E38" w:rsidRPr="00852D49" w:rsidRDefault="00964E38" w:rsidP="00386CD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64E38" w:rsidRPr="00852D49" w:rsidRDefault="00964E38" w:rsidP="00964E38">
      <w:pPr>
        <w:bidi/>
        <w:rPr>
          <w:b/>
          <w:bCs/>
          <w:sz w:val="20"/>
          <w:szCs w:val="20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ملاحظات المعلم حول الطلبة : </w:t>
      </w:r>
    </w:p>
    <w:p w:rsidR="00964E38" w:rsidRPr="00852D49" w:rsidRDefault="00964E38" w:rsidP="00964E38">
      <w:pPr>
        <w:bidi/>
        <w:rPr>
          <w:b/>
          <w:bCs/>
          <w:sz w:val="20"/>
          <w:szCs w:val="20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إعداد المعلم/ـة: </w:t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ملاحظات المشرف : </w:t>
      </w:r>
    </w:p>
    <w:p w:rsidR="00964E38" w:rsidRDefault="00964E38" w:rsidP="00964E38">
      <w:pPr>
        <w:bidi/>
        <w:rPr>
          <w:b/>
          <w:bCs/>
          <w:sz w:val="16"/>
          <w:szCs w:val="16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>توقيعه/ـها</w:t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rFonts w:hint="cs"/>
          <w:b/>
          <w:bCs/>
          <w:sz w:val="16"/>
          <w:szCs w:val="16"/>
          <w:rtl/>
          <w:lang w:bidi="ar-JO"/>
        </w:rPr>
        <w:t>توقيعه:</w:t>
      </w:r>
    </w:p>
    <w:p w:rsidR="00852D49" w:rsidRPr="00852D49" w:rsidRDefault="00852D49" w:rsidP="00852D49">
      <w:pPr>
        <w:bidi/>
        <w:rPr>
          <w:b/>
          <w:bCs/>
          <w:sz w:val="16"/>
          <w:szCs w:val="16"/>
          <w:rtl/>
          <w:lang w:bidi="ar-JO"/>
        </w:rPr>
      </w:pPr>
    </w:p>
    <w:p w:rsidR="00964E38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964E38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964E38" w:rsidRDefault="00852D49" w:rsidP="00852D4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الرابعة</w:t>
      </w:r>
      <w:r>
        <w:rPr>
          <w:sz w:val="28"/>
          <w:szCs w:val="28"/>
          <w:rtl/>
          <w:lang w:bidi="ar-JO"/>
        </w:rPr>
        <w:tab/>
      </w:r>
      <w:r w:rsidR="00964E38">
        <w:rPr>
          <w:rFonts w:hint="cs"/>
          <w:sz w:val="28"/>
          <w:szCs w:val="28"/>
          <w:rtl/>
          <w:lang w:bidi="ar-JO"/>
        </w:rPr>
        <w:t xml:space="preserve">المدرسة:  </w:t>
      </w:r>
    </w:p>
    <w:p w:rsidR="00964E38" w:rsidRPr="00370BD1" w:rsidRDefault="00964E38" w:rsidP="00964E38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964E38" w:rsidRPr="00370BD1" w:rsidRDefault="00964E38" w:rsidP="006148B4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الرابع - الخامس</w:t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الأول : 2023-2024 عنوان الوحدة: </w:t>
      </w:r>
      <w:r w:rsidR="006148B4">
        <w:rPr>
          <w:rFonts w:hint="cs"/>
          <w:sz w:val="28"/>
          <w:szCs w:val="28"/>
          <w:rtl/>
          <w:lang w:bidi="ar-JO"/>
        </w:rPr>
        <w:t>الطمع يضر ولا ينفع</w:t>
      </w:r>
      <w:r w:rsidRPr="00370BD1"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964E38" w:rsidRPr="00370BD1" w:rsidTr="00386CDE">
        <w:tc>
          <w:tcPr>
            <w:tcW w:w="3315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964E38" w:rsidRPr="00370BD1" w:rsidTr="00386CDE">
        <w:tc>
          <w:tcPr>
            <w:tcW w:w="3315" w:type="dxa"/>
          </w:tcPr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يتعرف معان جديدة </w:t>
            </w:r>
          </w:p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964E38" w:rsidRDefault="006148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ربط النص بعناصر القصة</w:t>
            </w:r>
          </w:p>
          <w:p w:rsidR="00964E38" w:rsidRDefault="006148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إبداء</w:t>
            </w:r>
            <w:r w:rsidR="00964E38">
              <w:rPr>
                <w:rFonts w:hint="cs"/>
                <w:sz w:val="28"/>
                <w:szCs w:val="28"/>
                <w:rtl/>
                <w:lang w:bidi="ar-JO"/>
              </w:rPr>
              <w:t xml:space="preserve"> رأيه في قضية محددة بشكل صحيح</w:t>
            </w:r>
          </w:p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القواعد الإملائية التي مرت مع الطالب في ما سبق</w:t>
            </w:r>
          </w:p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على هذه القواعد كتابيا</w:t>
            </w:r>
          </w:p>
          <w:p w:rsidR="00964E38" w:rsidRDefault="00964E38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اتقان كتابة فقرة وفق قواعد الكتابة </w:t>
            </w:r>
          </w:p>
          <w:p w:rsidR="006148B4" w:rsidRDefault="006148B4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جمل فعلية صحيحة.</w:t>
            </w:r>
          </w:p>
          <w:p w:rsidR="00964E38" w:rsidRDefault="006148B4" w:rsidP="006148B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بخط النسخ كتابة واضحة سليمة.</w:t>
            </w:r>
          </w:p>
          <w:p w:rsidR="00964E38" w:rsidRPr="00683B92" w:rsidRDefault="00964E38" w:rsidP="00386CDE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>
              <w:rPr>
                <w:rFonts w:hint="cs"/>
                <w:sz w:val="28"/>
                <w:szCs w:val="28"/>
                <w:rtl/>
                <w:lang w:bidi="ar-JO"/>
              </w:rPr>
              <w:t xml:space="preserve">الأداء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370BD1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64E38" w:rsidRDefault="00964E38" w:rsidP="00964E3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964E38" w:rsidRDefault="00964E38" w:rsidP="00964E3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964E38" w:rsidRDefault="00964E38" w:rsidP="00964E3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A178D6" w:rsidRDefault="00A178D6" w:rsidP="00A178D6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A178D6" w:rsidRDefault="00A178D6" w:rsidP="00A178D6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A178D6" w:rsidRDefault="00A178D6" w:rsidP="00A178D6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الرابعة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المدرسة:  </w:t>
      </w:r>
    </w:p>
    <w:p w:rsidR="00A178D6" w:rsidRPr="00370BD1" w:rsidRDefault="00A178D6" w:rsidP="00A178D6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A178D6" w:rsidRPr="00370BD1" w:rsidRDefault="00A178D6" w:rsidP="00A178D6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الرابع - الخامس</w:t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الأول : 2023-2024 عنوان الوحدة: </w:t>
      </w:r>
      <w:r>
        <w:rPr>
          <w:rFonts w:hint="cs"/>
          <w:sz w:val="28"/>
          <w:szCs w:val="28"/>
          <w:rtl/>
          <w:lang w:bidi="ar-JO"/>
        </w:rPr>
        <w:t>لا للاستسلام</w:t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A178D6" w:rsidRPr="00370BD1" w:rsidTr="00386CDE">
        <w:tc>
          <w:tcPr>
            <w:tcW w:w="3315" w:type="dxa"/>
          </w:tcPr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A178D6" w:rsidRPr="00370BD1" w:rsidTr="00386CDE">
        <w:tc>
          <w:tcPr>
            <w:tcW w:w="3315" w:type="dxa"/>
          </w:tcPr>
          <w:p w:rsidR="00A178D6" w:rsidRDefault="00A178D6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A178D6" w:rsidRDefault="00A178D6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يتعرف معان جديدة </w:t>
            </w:r>
          </w:p>
          <w:p w:rsidR="00A178D6" w:rsidRDefault="00A178D6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A178D6" w:rsidRDefault="00A178D6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إعادة سرد أحداث النص المقروء بلغة سليمة.</w:t>
            </w:r>
          </w:p>
          <w:p w:rsidR="00A178D6" w:rsidRDefault="00A178D6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إبداء رأيه في قضية محددة بشكل صحيح</w:t>
            </w:r>
          </w:p>
          <w:p w:rsidR="00A178D6" w:rsidRDefault="00A178D6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القواعد الإملائية التي مرت مع الطالب في ما سبق</w:t>
            </w:r>
          </w:p>
          <w:p w:rsidR="00A178D6" w:rsidRDefault="00A178D6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التعرف إلى بعض استخدامات علامات الترقيم</w:t>
            </w:r>
          </w:p>
          <w:p w:rsidR="00A178D6" w:rsidRDefault="00A178D6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اتقان كتابة فقرة وفق قواعد الكتابة </w:t>
            </w:r>
          </w:p>
          <w:p w:rsidR="00A178D6" w:rsidRDefault="00A178D6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جمل فعلية صحيحة.</w:t>
            </w:r>
          </w:p>
          <w:p w:rsidR="00A178D6" w:rsidRDefault="00A178D6" w:rsidP="00386CDE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بخط النسخ كتابة واضحة سليمة.</w:t>
            </w:r>
          </w:p>
          <w:p w:rsidR="00A178D6" w:rsidRPr="00683B92" w:rsidRDefault="00A178D6" w:rsidP="00386CDE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178D6" w:rsidRPr="00370BD1" w:rsidRDefault="00A178D6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A178D6" w:rsidRDefault="00A178D6" w:rsidP="00A178D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A178D6" w:rsidRDefault="00A178D6" w:rsidP="00A178D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A178D6" w:rsidRDefault="00A178D6" w:rsidP="00A178D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A178D6" w:rsidRPr="00A178D6" w:rsidRDefault="00A178D6" w:rsidP="00A178D6">
      <w:pPr>
        <w:bidi/>
        <w:rPr>
          <w:sz w:val="28"/>
          <w:szCs w:val="28"/>
          <w:lang w:bidi="ar-JO"/>
        </w:rPr>
      </w:pPr>
    </w:p>
    <w:sectPr w:rsidR="00A178D6" w:rsidRPr="00A178D6" w:rsidSect="00967CEA"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18" w:rsidRDefault="00593018" w:rsidP="00843CB4">
      <w:pPr>
        <w:spacing w:after="0" w:line="240" w:lineRule="auto"/>
      </w:pPr>
      <w:r>
        <w:separator/>
      </w:r>
    </w:p>
  </w:endnote>
  <w:endnote w:type="continuationSeparator" w:id="1">
    <w:p w:rsidR="00593018" w:rsidRDefault="00593018" w:rsidP="0084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18" w:rsidRDefault="00593018" w:rsidP="00843CB4">
      <w:pPr>
        <w:spacing w:after="0" w:line="240" w:lineRule="auto"/>
      </w:pPr>
      <w:r>
        <w:separator/>
      </w:r>
    </w:p>
  </w:footnote>
  <w:footnote w:type="continuationSeparator" w:id="1">
    <w:p w:rsidR="00593018" w:rsidRDefault="00593018" w:rsidP="0084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BD1"/>
    <w:rsid w:val="000A3201"/>
    <w:rsid w:val="000D0275"/>
    <w:rsid w:val="00135EE2"/>
    <w:rsid w:val="001822EE"/>
    <w:rsid w:val="001E2481"/>
    <w:rsid w:val="00254E7C"/>
    <w:rsid w:val="00265E3A"/>
    <w:rsid w:val="003561A6"/>
    <w:rsid w:val="00370BD1"/>
    <w:rsid w:val="00386CDE"/>
    <w:rsid w:val="00593018"/>
    <w:rsid w:val="005D7094"/>
    <w:rsid w:val="005F1B7A"/>
    <w:rsid w:val="00601420"/>
    <w:rsid w:val="006148B4"/>
    <w:rsid w:val="00683B92"/>
    <w:rsid w:val="006C678A"/>
    <w:rsid w:val="00727359"/>
    <w:rsid w:val="00843CB4"/>
    <w:rsid w:val="00852D49"/>
    <w:rsid w:val="0093015C"/>
    <w:rsid w:val="00964E38"/>
    <w:rsid w:val="00967CEA"/>
    <w:rsid w:val="00A178D6"/>
    <w:rsid w:val="00AF79E8"/>
    <w:rsid w:val="00B21DE3"/>
    <w:rsid w:val="00CC287C"/>
    <w:rsid w:val="00E8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B9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4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843CB4"/>
  </w:style>
  <w:style w:type="paragraph" w:styleId="a6">
    <w:name w:val="footer"/>
    <w:basedOn w:val="a"/>
    <w:link w:val="Char0"/>
    <w:uiPriority w:val="99"/>
    <w:unhideWhenUsed/>
    <w:rsid w:val="0084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843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2023-09-27T19:16:00Z</dcterms:created>
  <dcterms:modified xsi:type="dcterms:W3CDTF">2023-10-14T12:31:00Z</dcterms:modified>
</cp:coreProperties>
</file>